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71" w:rsidRPr="00CA1E71" w:rsidRDefault="00CA1E71" w:rsidP="00CA1E71">
      <w:pPr>
        <w:pStyle w:val="a3"/>
        <w:jc w:val="center"/>
        <w:rPr>
          <w:rFonts w:ascii="Times New Roman" w:hAnsi="Times New Roman" w:cs="Times New Roman"/>
          <w:b/>
        </w:rPr>
      </w:pPr>
      <w:r w:rsidRPr="00CA1E71">
        <w:rPr>
          <w:rFonts w:ascii="Times New Roman" w:hAnsi="Times New Roman"/>
          <w:b/>
          <w:sz w:val="20"/>
          <w:szCs w:val="20"/>
        </w:rPr>
        <w:t>ПРИМЕРНОЕ ПЛАНИРОВАНИЕ ВОСПИТАТЕЛЬНО-ОБРАЗОВАТЕЛЬНОЙ РАБОТЫ на неделю (</w:t>
      </w:r>
      <w:r w:rsidR="00D37FA2">
        <w:rPr>
          <w:rFonts w:ascii="Times New Roman" w:hAnsi="Times New Roman" w:cs="Times New Roman"/>
          <w:b/>
        </w:rPr>
        <w:t>с 14.11. по 18</w:t>
      </w:r>
      <w:r w:rsidRPr="00CA1E71">
        <w:rPr>
          <w:rFonts w:ascii="Times New Roman" w:hAnsi="Times New Roman" w:cs="Times New Roman"/>
          <w:b/>
        </w:rPr>
        <w:t>.11)</w:t>
      </w:r>
      <w:bookmarkStart w:id="0" w:name="_GoBack"/>
      <w:bookmarkEnd w:id="0"/>
    </w:p>
    <w:p w:rsidR="00CA1E71" w:rsidRPr="00CA1E71" w:rsidRDefault="0018188F" w:rsidP="00137108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Группа: первая</w:t>
      </w:r>
      <w:r w:rsidR="00CA1E71">
        <w:rPr>
          <w:rFonts w:ascii="Times New Roman" w:hAnsi="Times New Roman"/>
          <w:b/>
          <w:sz w:val="20"/>
          <w:szCs w:val="20"/>
        </w:rPr>
        <w:t xml:space="preserve"> разновозрастная                                                              Тема: «</w:t>
      </w:r>
      <w:r>
        <w:rPr>
          <w:rFonts w:ascii="Times New Roman" w:hAnsi="Times New Roman"/>
          <w:b/>
          <w:sz w:val="20"/>
          <w:szCs w:val="20"/>
        </w:rPr>
        <w:t>Комнатные растения</w:t>
      </w:r>
      <w:r w:rsidR="00CA1E71">
        <w:rPr>
          <w:rFonts w:ascii="Times New Roman" w:hAnsi="Times New Roman"/>
          <w:b/>
          <w:sz w:val="20"/>
          <w:szCs w:val="20"/>
        </w:rPr>
        <w:t>"</w:t>
      </w:r>
    </w:p>
    <w:p w:rsidR="00137108" w:rsidRDefault="00137108" w:rsidP="00137108">
      <w:pPr>
        <w:pStyle w:val="a3"/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 xml:space="preserve">Итоговое мероприятие: </w:t>
      </w:r>
      <w:r w:rsidR="00A33A9E">
        <w:rPr>
          <w:rFonts w:ascii="Times New Roman" w:hAnsi="Times New Roman"/>
          <w:b/>
          <w:sz w:val="20"/>
          <w:szCs w:val="20"/>
        </w:rPr>
        <w:t>выставка рисунков</w:t>
      </w:r>
      <w:r w:rsidR="00E605FC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«</w:t>
      </w:r>
      <w:r w:rsidR="00E605FC">
        <w:rPr>
          <w:rFonts w:ascii="Times New Roman" w:hAnsi="Times New Roman"/>
          <w:b/>
          <w:sz w:val="20"/>
          <w:szCs w:val="20"/>
        </w:rPr>
        <w:t xml:space="preserve">Комнатные </w:t>
      </w:r>
      <w:proofErr w:type="gramStart"/>
      <w:r w:rsidR="00E605FC">
        <w:rPr>
          <w:rFonts w:ascii="Times New Roman" w:hAnsi="Times New Roman"/>
          <w:b/>
          <w:sz w:val="20"/>
          <w:szCs w:val="20"/>
        </w:rPr>
        <w:t>растения</w:t>
      </w:r>
      <w:r>
        <w:rPr>
          <w:rFonts w:ascii="Times New Roman" w:hAnsi="Times New Roman"/>
          <w:b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</w:t>
      </w:r>
      <w:r w:rsidRPr="008852E8">
        <w:rPr>
          <w:rFonts w:ascii="Times New Roman" w:hAnsi="Times New Roman"/>
          <w:sz w:val="20"/>
          <w:szCs w:val="20"/>
        </w:rPr>
        <w:t xml:space="preserve"> Дата проведения итогового мероприятия: </w:t>
      </w:r>
      <w:r w:rsidRPr="008852E8">
        <w:rPr>
          <w:rFonts w:ascii="Times New Roman" w:hAnsi="Times New Roman"/>
          <w:b/>
          <w:sz w:val="20"/>
          <w:szCs w:val="20"/>
        </w:rPr>
        <w:t>пятница</w:t>
      </w:r>
      <w:r w:rsidR="00E605FC">
        <w:rPr>
          <w:rFonts w:ascii="Times New Roman" w:hAnsi="Times New Roman"/>
          <w:b/>
          <w:sz w:val="20"/>
          <w:szCs w:val="20"/>
        </w:rPr>
        <w:t xml:space="preserve"> – 18</w:t>
      </w:r>
      <w:r w:rsidR="00CA1E71">
        <w:rPr>
          <w:rFonts w:ascii="Times New Roman" w:hAnsi="Times New Roman"/>
          <w:b/>
          <w:sz w:val="20"/>
          <w:szCs w:val="20"/>
        </w:rPr>
        <w:t>.11</w:t>
      </w:r>
      <w:r>
        <w:rPr>
          <w:rFonts w:ascii="Times New Roman" w:hAnsi="Times New Roman"/>
          <w:b/>
          <w:sz w:val="20"/>
          <w:szCs w:val="20"/>
        </w:rPr>
        <w:t xml:space="preserve">. </w:t>
      </w:r>
    </w:p>
    <w:p w:rsidR="00137108" w:rsidRPr="00885724" w:rsidRDefault="00CA1E71" w:rsidP="00137108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Ответственный за проведение итогового меро</w:t>
      </w:r>
      <w:r w:rsidR="0018188F">
        <w:rPr>
          <w:rFonts w:ascii="Times New Roman" w:hAnsi="Times New Roman"/>
          <w:b/>
          <w:sz w:val="20"/>
          <w:szCs w:val="20"/>
        </w:rPr>
        <w:t xml:space="preserve">приятия: воспитатели Зырянова </w:t>
      </w:r>
      <w:proofErr w:type="gramStart"/>
      <w:r w:rsidR="0018188F">
        <w:rPr>
          <w:rFonts w:ascii="Times New Roman" w:hAnsi="Times New Roman"/>
          <w:b/>
          <w:sz w:val="20"/>
          <w:szCs w:val="20"/>
        </w:rPr>
        <w:t>Т.А.</w:t>
      </w:r>
      <w:r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Артемьева Н.В.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560"/>
        <w:gridCol w:w="3685"/>
        <w:gridCol w:w="1701"/>
        <w:gridCol w:w="1985"/>
        <w:gridCol w:w="2835"/>
        <w:gridCol w:w="1842"/>
      </w:tblGrid>
      <w:tr w:rsidR="00137108" w:rsidRPr="00DB4FC4" w:rsidTr="00EA7882">
        <w:tc>
          <w:tcPr>
            <w:tcW w:w="392" w:type="dxa"/>
            <w:vMerge w:val="restart"/>
            <w:textDirection w:val="btLr"/>
          </w:tcPr>
          <w:p w:rsidR="00137108" w:rsidRPr="00D42F70" w:rsidRDefault="00137108" w:rsidP="00A9231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>День недели</w:t>
            </w:r>
          </w:p>
        </w:tc>
        <w:tc>
          <w:tcPr>
            <w:tcW w:w="1417" w:type="dxa"/>
            <w:vMerge w:val="restart"/>
          </w:tcPr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>Режим</w:t>
            </w:r>
          </w:p>
        </w:tc>
        <w:tc>
          <w:tcPr>
            <w:tcW w:w="1560" w:type="dxa"/>
            <w:vMerge w:val="restart"/>
          </w:tcPr>
          <w:p w:rsidR="00137108" w:rsidRPr="00D42F70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3"/>
          </w:tcPr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D42F70" w:rsidRDefault="00137108" w:rsidP="00A9231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F70">
              <w:rPr>
                <w:rFonts w:ascii="Times New Roman" w:hAnsi="Times New Roman"/>
                <w:sz w:val="16"/>
                <w:szCs w:val="16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DB4FC4" w:rsidTr="00EA7882">
        <w:trPr>
          <w:trHeight w:val="546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1701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DB4FC4" w:rsidTr="00EA7882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DB4FC4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Понедельник  </w:t>
            </w:r>
            <w:r w:rsidR="00D37FA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A1E71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60" w:type="dxa"/>
          </w:tcPr>
          <w:p w:rsidR="00137108" w:rsidRPr="00DB4FC4" w:rsidRDefault="00F466D4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:rsidR="007144CA" w:rsidRDefault="007144CA" w:rsidP="007144CA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144CA">
              <w:rPr>
                <w:rFonts w:ascii="Times New Roman" w:hAnsi="Times New Roman" w:cs="Times New Roman"/>
                <w:b/>
                <w:sz w:val="18"/>
                <w:szCs w:val="18"/>
              </w:rPr>
              <w:t>Дидактические игры:</w:t>
            </w:r>
          </w:p>
          <w:p w:rsidR="0018188F" w:rsidRPr="0018188F" w:rsidRDefault="0018188F" w:rsidP="007144CA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8188F">
              <w:rPr>
                <w:rFonts w:ascii="Times New Roman" w:hAnsi="Times New Roman" w:cs="Times New Roman"/>
                <w:sz w:val="18"/>
                <w:szCs w:val="18"/>
              </w:rPr>
              <w:t>ежурство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«Царстве природы»</w:t>
            </w:r>
            <w:r w:rsidRPr="001818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37108" w:rsidRDefault="00137108" w:rsidP="00A92311">
            <w:pPr>
              <w:pStyle w:val="a3"/>
            </w:pPr>
            <w:r w:rsidRPr="005A3EFB">
              <w:rPr>
                <w:rFonts w:ascii="Times New Roman" w:hAnsi="Times New Roman" w:cs="Times New Roman"/>
                <w:b/>
                <w:sz w:val="18"/>
                <w:szCs w:val="18"/>
              </w:rPr>
              <w:t>Рассматривани</w:t>
            </w:r>
            <w:r w:rsidRPr="008F3DC9">
              <w:rPr>
                <w:rFonts w:ascii="Times New Roman" w:hAnsi="Times New Roman" w:cs="Times New Roman"/>
                <w:sz w:val="18"/>
                <w:szCs w:val="18"/>
              </w:rPr>
              <w:t>е картин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 серий: </w:t>
            </w:r>
            <w:r w:rsidR="0018188F">
              <w:rPr>
                <w:rFonts w:ascii="Times New Roman" w:hAnsi="Times New Roman" w:cs="Times New Roman"/>
                <w:sz w:val="18"/>
                <w:szCs w:val="18"/>
              </w:rPr>
              <w:t>«Комнатные растения</w:t>
            </w:r>
            <w:r>
              <w:t>»</w:t>
            </w:r>
          </w:p>
          <w:p w:rsidR="00137108" w:rsidRPr="008F3DC9" w:rsidRDefault="005461DA" w:rsidP="005461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Утренняя гимнастика</w:t>
            </w:r>
            <w:r w:rsidR="00137108" w:rsidRPr="005A3E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137108" w:rsidRPr="00DB4FC4" w:rsidRDefault="009C0D26" w:rsidP="0018188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трафаретами. «Цветочки» Цель: Закрашивание предметов</w:t>
            </w:r>
          </w:p>
        </w:tc>
        <w:tc>
          <w:tcPr>
            <w:tcW w:w="1985" w:type="dxa"/>
          </w:tcPr>
          <w:p w:rsidR="00137108" w:rsidRPr="00DB4FC4" w:rsidRDefault="009C0D26" w:rsidP="008865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К.Г.Н «Учить пользоваться салфетками после еды»</w:t>
            </w:r>
          </w:p>
        </w:tc>
        <w:tc>
          <w:tcPr>
            <w:tcW w:w="2835" w:type="dxa"/>
          </w:tcPr>
          <w:p w:rsidR="00137108" w:rsidRDefault="0013710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4617">
              <w:rPr>
                <w:rFonts w:ascii="Times New Roman" w:hAnsi="Times New Roman" w:cs="Times New Roman"/>
                <w:b/>
                <w:sz w:val="18"/>
                <w:szCs w:val="18"/>
              </w:rPr>
              <w:t>Подбор</w:t>
            </w:r>
            <w:r w:rsidRPr="00FA22F5">
              <w:rPr>
                <w:rFonts w:ascii="Times New Roman" w:hAnsi="Times New Roman" w:cs="Times New Roman"/>
                <w:sz w:val="18"/>
                <w:szCs w:val="18"/>
              </w:rPr>
              <w:t xml:space="preserve"> иллюстративного </w:t>
            </w:r>
            <w:r w:rsidRPr="00124617">
              <w:rPr>
                <w:rFonts w:ascii="Times New Roman" w:hAnsi="Times New Roman" w:cs="Times New Roman"/>
                <w:b/>
                <w:sz w:val="18"/>
                <w:szCs w:val="18"/>
              </w:rPr>
              <w:t>материала</w:t>
            </w:r>
            <w:r w:rsidRPr="00FA22F5">
              <w:rPr>
                <w:rFonts w:ascii="Times New Roman" w:hAnsi="Times New Roman" w:cs="Times New Roman"/>
                <w:sz w:val="18"/>
                <w:szCs w:val="18"/>
              </w:rPr>
              <w:t xml:space="preserve"> по теме «</w:t>
            </w:r>
            <w:r w:rsidR="009C0D26">
              <w:rPr>
                <w:rFonts w:ascii="Times New Roman" w:hAnsi="Times New Roman" w:cs="Times New Roman"/>
                <w:sz w:val="18"/>
                <w:szCs w:val="18"/>
              </w:rPr>
              <w:t>Комнатные растения</w:t>
            </w:r>
            <w:r w:rsidRPr="00FA22F5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37108" w:rsidRDefault="0013710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08" w:rsidRPr="00FA22F5" w:rsidRDefault="0013710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24617">
              <w:rPr>
                <w:rFonts w:ascii="Times New Roman" w:hAnsi="Times New Roman" w:cs="Times New Roman"/>
                <w:b/>
                <w:sz w:val="18"/>
                <w:szCs w:val="18"/>
              </w:rPr>
              <w:t>Работа в муз. уголке.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Игра на музыкальных инструментах.</w:t>
            </w:r>
          </w:p>
        </w:tc>
        <w:tc>
          <w:tcPr>
            <w:tcW w:w="1842" w:type="dxa"/>
            <w:vMerge w:val="restart"/>
          </w:tcPr>
          <w:p w:rsidR="00137108" w:rsidRPr="008F3DC9" w:rsidRDefault="0013710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 xml:space="preserve">Привлечь </w:t>
            </w:r>
            <w:r w:rsidRPr="008F3DC9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родителей к </w:t>
            </w:r>
            <w:r w:rsidRPr="008F3DC9">
              <w:rPr>
                <w:rFonts w:ascii="Times New Roman" w:hAnsi="Times New Roman" w:cs="Times New Roman"/>
                <w:sz w:val="18"/>
                <w:szCs w:val="18"/>
              </w:rPr>
              <w:t>оформлению альбома «</w:t>
            </w:r>
            <w:r w:rsidR="00FC2294">
              <w:rPr>
                <w:rFonts w:ascii="Times New Roman" w:hAnsi="Times New Roman" w:cs="Times New Roman"/>
                <w:sz w:val="18"/>
                <w:szCs w:val="18"/>
              </w:rPr>
              <w:t>Комнатные цветы</w:t>
            </w:r>
            <w:r w:rsidRPr="008F3DC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137108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47B6C" w:rsidRDefault="00B47B6C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3F4FAE" w:rsidRDefault="00137108" w:rsidP="00FC229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846" w:rsidRPr="00DB4FC4" w:rsidTr="00EA7882">
        <w:tc>
          <w:tcPr>
            <w:tcW w:w="392" w:type="dxa"/>
            <w:vMerge/>
          </w:tcPr>
          <w:p w:rsidR="00504846" w:rsidRPr="00DB4FC4" w:rsidRDefault="0050484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231E3" w:rsidRPr="00DB4FC4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504846" w:rsidRPr="008E555F" w:rsidRDefault="00504846" w:rsidP="00A92311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04846" w:rsidRPr="00DB4FC4" w:rsidRDefault="00504846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04846" w:rsidRPr="00DB4FC4" w:rsidRDefault="00504846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</w:t>
            </w:r>
            <w:r w:rsidR="00CC50A4">
              <w:rPr>
                <w:rFonts w:ascii="Times New Roman" w:hAnsi="Times New Roman"/>
                <w:sz w:val="16"/>
                <w:szCs w:val="16"/>
              </w:rPr>
              <w:t>вательное развитие</w:t>
            </w:r>
            <w:r w:rsidR="00781FFB">
              <w:rPr>
                <w:rFonts w:ascii="Times New Roman" w:hAnsi="Times New Roman"/>
                <w:sz w:val="16"/>
                <w:szCs w:val="16"/>
              </w:rPr>
              <w:t>, социально-коммуникативное,</w:t>
            </w:r>
          </w:p>
        </w:tc>
        <w:tc>
          <w:tcPr>
            <w:tcW w:w="10206" w:type="dxa"/>
            <w:gridSpan w:val="4"/>
          </w:tcPr>
          <w:p w:rsidR="009C0D26" w:rsidRPr="009C0D26" w:rsidRDefault="00504846" w:rsidP="009C0D2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47B6C">
              <w:rPr>
                <w:rFonts w:ascii="Times New Roman" w:hAnsi="Times New Roman"/>
                <w:b/>
                <w:sz w:val="18"/>
                <w:szCs w:val="18"/>
              </w:rPr>
              <w:t xml:space="preserve">Ознакомление с </w:t>
            </w:r>
            <w:r w:rsidR="007313EB">
              <w:rPr>
                <w:rFonts w:ascii="Times New Roman" w:hAnsi="Times New Roman"/>
                <w:b/>
                <w:sz w:val="18"/>
                <w:szCs w:val="18"/>
              </w:rPr>
              <w:t>природой</w:t>
            </w:r>
            <w:r w:rsidRPr="00B47B6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9C0D26" w:rsidRPr="009C0D26">
              <w:rPr>
                <w:rFonts w:ascii="Times New Roman" w:hAnsi="Times New Roman"/>
                <w:sz w:val="18"/>
                <w:szCs w:val="18"/>
              </w:rPr>
              <w:t xml:space="preserve">Путешествие </w:t>
            </w:r>
            <w:r w:rsidR="009C0D26">
              <w:rPr>
                <w:rFonts w:ascii="Times New Roman" w:hAnsi="Times New Roman"/>
                <w:sz w:val="18"/>
                <w:szCs w:val="18"/>
              </w:rPr>
              <w:t xml:space="preserve">в царство комнатных растений. </w:t>
            </w:r>
            <w:r w:rsidR="00A33A9E">
              <w:rPr>
                <w:rFonts w:ascii="Times New Roman" w:hAnsi="Times New Roman"/>
                <w:sz w:val="18"/>
                <w:szCs w:val="18"/>
              </w:rPr>
              <w:t>Цель: Расширить представление детей о комнатных растениях. Закрепить умение поливать растения из лейки, учить протирать листья тряпочкой. Поддерживать интерес к комнатным растениями желание ухаживать за ними.</w:t>
            </w:r>
          </w:p>
          <w:p w:rsidR="00504846" w:rsidRPr="007106EB" w:rsidRDefault="00504846" w:rsidP="007313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504846" w:rsidRPr="00DB4FC4" w:rsidRDefault="0050484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5DC0" w:rsidRPr="00DB4FC4" w:rsidTr="00314B5D">
        <w:trPr>
          <w:trHeight w:val="695"/>
        </w:trPr>
        <w:tc>
          <w:tcPr>
            <w:tcW w:w="392" w:type="dxa"/>
            <w:vMerge/>
          </w:tcPr>
          <w:p w:rsidR="00C75DC0" w:rsidRPr="00DB4FC4" w:rsidRDefault="00C75DC0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5DC0" w:rsidRPr="00DB4FC4" w:rsidRDefault="00C75DC0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6" w:type="dxa"/>
            <w:gridSpan w:val="5"/>
          </w:tcPr>
          <w:p w:rsidR="00C75DC0" w:rsidRPr="00DB4FC4" w:rsidRDefault="00C75DC0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Физич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  <w:p w:rsidR="00C75DC0" w:rsidRPr="00B47B6C" w:rsidRDefault="00C75DC0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47B6C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Физкультура </w:t>
            </w:r>
            <w:r w:rsidRPr="00B47B6C">
              <w:rPr>
                <w:rFonts w:ascii="Times New Roman" w:hAnsi="Times New Roman"/>
                <w:sz w:val="18"/>
                <w:szCs w:val="18"/>
              </w:rPr>
              <w:t>по плану инструктора по физическому воспитанию</w:t>
            </w:r>
          </w:p>
        </w:tc>
        <w:tc>
          <w:tcPr>
            <w:tcW w:w="1842" w:type="dxa"/>
            <w:vMerge/>
          </w:tcPr>
          <w:p w:rsidR="00C75DC0" w:rsidRPr="00DB4FC4" w:rsidRDefault="00C75DC0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EA7882">
        <w:trPr>
          <w:trHeight w:val="142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781FFB" w:rsidRPr="00DB4FC4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137108" w:rsidRDefault="00137108" w:rsidP="00A92311">
            <w:pPr>
              <w:spacing w:after="0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A3EFB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>Наблюдени</w:t>
            </w:r>
            <w:r w:rsidR="00A33A9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е за птицами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r w:rsidRPr="00B32CA4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Обсудить с детьми, почему птицы</w:t>
            </w:r>
            <w:r w:rsidR="00A33A9E"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 улетают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>.</w:t>
            </w:r>
          </w:p>
          <w:p w:rsidR="00137108" w:rsidRDefault="00137108" w:rsidP="00A92311">
            <w:pPr>
              <w:spacing w:after="0"/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</w:pPr>
            <w:r w:rsidRPr="005D119B">
              <w:rPr>
                <w:rFonts w:ascii="Times New Roman" w:hAnsi="Times New Roman"/>
                <w:b/>
                <w:color w:val="000000"/>
                <w:spacing w:val="-3"/>
                <w:sz w:val="18"/>
                <w:szCs w:val="18"/>
              </w:rPr>
              <w:t xml:space="preserve">Беседа </w:t>
            </w:r>
            <w:r>
              <w:rPr>
                <w:rFonts w:ascii="Times New Roman" w:hAnsi="Times New Roman"/>
                <w:color w:val="000000"/>
                <w:spacing w:val="-3"/>
                <w:sz w:val="18"/>
                <w:szCs w:val="18"/>
              </w:rPr>
              <w:t xml:space="preserve">«Как можно помочь птицам?» </w:t>
            </w:r>
          </w:p>
          <w:p w:rsidR="00137108" w:rsidRPr="00A33A9E" w:rsidRDefault="00A33A9E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33A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«Воробушки и автомобиль»</w:t>
            </w:r>
          </w:p>
        </w:tc>
        <w:tc>
          <w:tcPr>
            <w:tcW w:w="1701" w:type="dxa"/>
          </w:tcPr>
          <w:p w:rsidR="00137108" w:rsidRPr="008865B1" w:rsidRDefault="008865B1" w:rsidP="00A33A9E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865B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Индивидуальная работа по развитию основных движений</w:t>
            </w:r>
            <w:r w:rsidR="003D7BE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 </w:t>
            </w:r>
            <w:r w:rsidR="00A33A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(развитие умения быстро бегать)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108" w:rsidRPr="00DB4FC4" w:rsidRDefault="00A33A9E" w:rsidP="00EA2DD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«Найди похожий цвет» (Во время одевания учить находить в собственной одежде названный </w:t>
            </w:r>
            <w:r w:rsidR="00EA2DDE">
              <w:rPr>
                <w:rFonts w:ascii="Times New Roman" w:hAnsi="Times New Roman"/>
                <w:sz w:val="20"/>
                <w:szCs w:val="20"/>
              </w:rPr>
              <w:t>цвет</w:t>
            </w:r>
          </w:p>
        </w:tc>
        <w:tc>
          <w:tcPr>
            <w:tcW w:w="2835" w:type="dxa"/>
          </w:tcPr>
          <w:p w:rsidR="00137108" w:rsidRPr="00EA2DDE" w:rsidRDefault="00EA2DDE" w:rsidP="00EA2D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2DDE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маленькие мячи для игры «Попади в цель»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EA7882">
        <w:trPr>
          <w:trHeight w:val="465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до и после сна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Pr="00DB4FC4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7882">
              <w:rPr>
                <w:rFonts w:ascii="Times New Roman" w:hAnsi="Times New Roman" w:cs="Times New Roman"/>
                <w:b/>
                <w:sz w:val="18"/>
                <w:szCs w:val="18"/>
              </w:rPr>
              <w:t>КГН.</w:t>
            </w:r>
            <w:r>
              <w:t xml:space="preserve">  </w:t>
            </w:r>
            <w:r w:rsidRPr="005A3EFB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культуры принятия пищи. </w:t>
            </w:r>
            <w:r w:rsidRPr="005A3EFB">
              <w:rPr>
                <w:rFonts w:ascii="Times New Roman" w:hAnsi="Times New Roman" w:cs="Times New Roman"/>
                <w:b/>
                <w:sz w:val="18"/>
                <w:szCs w:val="18"/>
              </w:rPr>
              <w:t>Чтение</w:t>
            </w:r>
            <w:r w:rsidRPr="005A3EFB">
              <w:rPr>
                <w:rFonts w:ascii="Times New Roman" w:hAnsi="Times New Roman" w:cs="Times New Roman"/>
                <w:sz w:val="18"/>
                <w:szCs w:val="18"/>
              </w:rPr>
              <w:t xml:space="preserve"> русских народных сказок «Лисичка-сестричка и серый волк»  Оздоровительная гимнастика после сна.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EA7882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826162" w:rsidRPr="00826162" w:rsidRDefault="00826162" w:rsidP="00826162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137108" w:rsidRPr="007144CA" w:rsidRDefault="007144CA" w:rsidP="00A923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144CA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Составление рассказа из личного опыта, придумывание  сказки по результатам наблюдений.  Придумывание  сказочного человечка, который будет охранять растения. </w:t>
            </w:r>
          </w:p>
        </w:tc>
        <w:tc>
          <w:tcPr>
            <w:tcW w:w="1701" w:type="dxa"/>
          </w:tcPr>
          <w:p w:rsidR="00137108" w:rsidRPr="00DB4FC4" w:rsidRDefault="007E2C6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З.К.Р. «Передай цветок» (Упражнять в формировании отчетливой и связной речи»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124617" w:rsidRDefault="007E2C6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Проблемная ситуация «Носовой платок» - научим Незнайку пользоваться носовым платком</w:t>
            </w:r>
          </w:p>
        </w:tc>
        <w:tc>
          <w:tcPr>
            <w:tcW w:w="2835" w:type="dxa"/>
          </w:tcPr>
          <w:p w:rsidR="008865B1" w:rsidRPr="005A3EFB" w:rsidRDefault="007E2C68" w:rsidP="007E2C68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центре творчества: альбом «Комнатные Цветы» - наклеить в тетрадь картинки с изображением комнатных растений.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EA7882">
        <w:trPr>
          <w:trHeight w:val="281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Default="00137108" w:rsidP="00A92311">
            <w:pPr>
              <w:spacing w:after="0"/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</w:pPr>
            <w:r w:rsidRPr="00780004">
              <w:rPr>
                <w:rFonts w:ascii="Times New Roman" w:hAnsi="Times New Roman"/>
                <w:b/>
                <w:sz w:val="20"/>
                <w:szCs w:val="20"/>
              </w:rPr>
              <w:t>Наблюдение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22B6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gramStart"/>
            <w:r w:rsidRPr="000922B6"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трудом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>дворника</w:t>
            </w:r>
            <w:proofErr w:type="gramEnd"/>
            <w:r>
              <w:rPr>
                <w:rFonts w:ascii="Times New Roman" w:hAnsi="Times New Roman"/>
                <w:color w:val="000000"/>
                <w:spacing w:val="5"/>
                <w:sz w:val="18"/>
                <w:szCs w:val="18"/>
              </w:rPr>
              <w:t xml:space="preserve">. Оказание посильной помощи дворнику по уборке территории д/с. 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80004">
              <w:rPr>
                <w:rFonts w:ascii="Times New Roman" w:hAnsi="Times New Roman"/>
                <w:b/>
                <w:sz w:val="20"/>
                <w:szCs w:val="20"/>
              </w:rPr>
              <w:t>П\и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«Совушка - сова» развитие двигательной активности.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108" w:rsidRDefault="00137108" w:rsidP="00137108">
      <w:pPr>
        <w:tabs>
          <w:tab w:val="left" w:pos="1335"/>
        </w:tabs>
      </w:pPr>
    </w:p>
    <w:p w:rsidR="00137108" w:rsidRDefault="00137108" w:rsidP="00137108">
      <w:pPr>
        <w:tabs>
          <w:tab w:val="left" w:pos="1335"/>
        </w:tabs>
      </w:pPr>
    </w:p>
    <w:p w:rsidR="00137108" w:rsidRDefault="00137108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3260"/>
        <w:gridCol w:w="2126"/>
        <w:gridCol w:w="1985"/>
        <w:gridCol w:w="2835"/>
        <w:gridCol w:w="1842"/>
      </w:tblGrid>
      <w:tr w:rsidR="00137108" w:rsidRPr="00DB4FC4" w:rsidTr="00BE71A1">
        <w:tc>
          <w:tcPr>
            <w:tcW w:w="392" w:type="dxa"/>
            <w:vMerge w:val="restart"/>
            <w:textDirection w:val="btLr"/>
          </w:tcPr>
          <w:p w:rsidR="00137108" w:rsidRPr="00DB4FC4" w:rsidRDefault="00137108" w:rsidP="00A9231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371" w:type="dxa"/>
            <w:gridSpan w:val="3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DB4FC4" w:rsidTr="00BE71A1">
        <w:trPr>
          <w:trHeight w:val="546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126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DB4FC4" w:rsidTr="00BE71A1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DB4FC4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0752E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Вторник  </w:t>
            </w:r>
            <w:r w:rsidR="00D37FA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752E3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137108" w:rsidRPr="00DB4FC4" w:rsidRDefault="00781FFB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</w:tc>
        <w:tc>
          <w:tcPr>
            <w:tcW w:w="3260" w:type="dxa"/>
          </w:tcPr>
          <w:p w:rsidR="007313EB" w:rsidRPr="002B5145" w:rsidRDefault="007313EB" w:rsidP="007313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Беседа: </w:t>
            </w:r>
            <w:r w:rsidR="007E2C68">
              <w:rPr>
                <w:rFonts w:ascii="Times New Roman" w:hAnsi="Times New Roman" w:cs="Times New Roman"/>
                <w:sz w:val="18"/>
                <w:szCs w:val="18"/>
              </w:rPr>
              <w:t>«Строение комнатного растения. Что нужно чтобы растение росло?»</w:t>
            </w:r>
          </w:p>
          <w:p w:rsidR="00137108" w:rsidRDefault="0013710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5A3EFB">
              <w:rPr>
                <w:rFonts w:ascii="Times New Roman" w:hAnsi="Times New Roman" w:cs="Times New Roman"/>
                <w:b/>
                <w:sz w:val="18"/>
                <w:szCs w:val="18"/>
              </w:rPr>
              <w:t>Д/ и</w:t>
            </w:r>
            <w:r w:rsidR="007E2C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22F5">
              <w:rPr>
                <w:rFonts w:ascii="Times New Roman" w:hAnsi="Times New Roman" w:cs="Times New Roman"/>
                <w:sz w:val="18"/>
                <w:szCs w:val="18"/>
              </w:rPr>
              <w:t>«Чего не хватает?»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внимания, памяти.</w:t>
            </w:r>
          </w:p>
          <w:p w:rsidR="00137108" w:rsidRPr="00675BA6" w:rsidRDefault="00BE71A1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2126" w:type="dxa"/>
          </w:tcPr>
          <w:p w:rsidR="00137108" w:rsidRPr="00443A68" w:rsidRDefault="007E2C6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Д/и «Найди такой же»</w:t>
            </w:r>
            <w:r w:rsidR="005573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57322">
              <w:rPr>
                <w:rFonts w:ascii="Times New Roman" w:hAnsi="Times New Roman" w:cs="Times New Roman"/>
                <w:sz w:val="18"/>
                <w:szCs w:val="18"/>
              </w:rPr>
              <w:t>способствовать освоению сенсорных эталонов, выделяя признаки объектов, находить одинаковые</w:t>
            </w:r>
          </w:p>
        </w:tc>
        <w:tc>
          <w:tcPr>
            <w:tcW w:w="1985" w:type="dxa"/>
          </w:tcPr>
          <w:p w:rsidR="00137108" w:rsidRPr="002B2A06" w:rsidRDefault="00557322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беседа «Что такое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живые( неживые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 предметы</w:t>
            </w:r>
          </w:p>
        </w:tc>
        <w:tc>
          <w:tcPr>
            <w:tcW w:w="2835" w:type="dxa"/>
          </w:tcPr>
          <w:p w:rsidR="00557322" w:rsidRDefault="00557322" w:rsidP="008865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7108" w:rsidRPr="00FA22F5" w:rsidRDefault="00137108" w:rsidP="008865B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Поместить в уголок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шаблоны и трафареты </w:t>
            </w:r>
            <w:r w:rsidR="008865B1">
              <w:rPr>
                <w:rFonts w:ascii="Times New Roman" w:hAnsi="Times New Roman" w:cs="Times New Roman"/>
                <w:sz w:val="18"/>
                <w:szCs w:val="18"/>
              </w:rPr>
              <w:t>растений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vMerge w:val="restart"/>
          </w:tcPr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по запросам родителей</w:t>
            </w: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71A1" w:rsidRDefault="00BE71A1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2294" w:rsidRPr="002B5145" w:rsidRDefault="00FC2294" w:rsidP="00FC229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145">
              <w:rPr>
                <w:rFonts w:ascii="Times New Roman" w:hAnsi="Times New Roman" w:cs="Times New Roman"/>
                <w:b/>
                <w:sz w:val="18"/>
                <w:szCs w:val="18"/>
              </w:rPr>
              <w:t>Наглядная агитация</w:t>
            </w:r>
          </w:p>
          <w:p w:rsidR="00FC2294" w:rsidRPr="002B5145" w:rsidRDefault="00FC2294" w:rsidP="00FC22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« Календарь цветовода» - уголок для родителей.</w:t>
            </w:r>
          </w:p>
          <w:p w:rsidR="00137108" w:rsidRPr="00DB4FC4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31E3" w:rsidRPr="00DB4FC4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08" w:rsidRPr="00DB4FC4" w:rsidRDefault="00557322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Речевое </w:t>
            </w:r>
            <w:r w:rsidR="00CC50A4">
              <w:rPr>
                <w:rFonts w:ascii="Times New Roman" w:hAnsi="Times New Roman"/>
                <w:sz w:val="16"/>
                <w:szCs w:val="16"/>
              </w:rPr>
              <w:t xml:space="preserve"> развитие</w:t>
            </w:r>
            <w:proofErr w:type="gramEnd"/>
          </w:p>
        </w:tc>
        <w:tc>
          <w:tcPr>
            <w:tcW w:w="10206" w:type="dxa"/>
            <w:gridSpan w:val="4"/>
          </w:tcPr>
          <w:p w:rsidR="00557322" w:rsidRPr="00557322" w:rsidRDefault="00557322" w:rsidP="005573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Развитие речи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Рассматривание иллюстраций с комнатными растениями. </w:t>
            </w:r>
            <w:r w:rsidR="00C75DC0">
              <w:rPr>
                <w:rFonts w:ascii="Times New Roman" w:hAnsi="Times New Roman"/>
                <w:sz w:val="16"/>
                <w:szCs w:val="16"/>
              </w:rPr>
              <w:t>Беседа.</w:t>
            </w:r>
          </w:p>
          <w:p w:rsidR="00A728BD" w:rsidRPr="00557322" w:rsidRDefault="00A728BD" w:rsidP="00557322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rPr>
          <w:trHeight w:val="44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108" w:rsidRPr="00DB4FC4" w:rsidRDefault="00137108" w:rsidP="009D481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Худ</w:t>
            </w:r>
            <w:r w:rsidR="009D4810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proofErr w:type="gramEnd"/>
            <w:r w:rsidR="009D4810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="009D4810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206" w:type="dxa"/>
            <w:gridSpan w:val="4"/>
          </w:tcPr>
          <w:p w:rsidR="00137108" w:rsidRPr="009D4810" w:rsidRDefault="009D4810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  <w:r>
              <w:rPr>
                <w:rFonts w:ascii="Times New Roman" w:hAnsi="Times New Roman"/>
                <w:sz w:val="16"/>
                <w:szCs w:val="16"/>
              </w:rPr>
              <w:t>по плану музыкального руководителя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rPr>
          <w:trHeight w:val="142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781FFB" w:rsidRPr="00DB4FC4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C54853" w:rsidRDefault="00137108" w:rsidP="00A9231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Игра</w:t>
            </w:r>
            <w:r w:rsidRPr="00C54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-забавы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 воздушным шариком</w:t>
            </w:r>
          </w:p>
          <w:p w:rsidR="00137108" w:rsidRPr="00C54853" w:rsidRDefault="00137108" w:rsidP="00A9231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4853">
              <w:rPr>
                <w:rFonts w:ascii="Times New Roman" w:eastAsia="Calibri" w:hAnsi="Times New Roman" w:cs="Times New Roman"/>
                <w:i/>
                <w:iCs/>
                <w:spacing w:val="-4"/>
                <w:sz w:val="18"/>
                <w:szCs w:val="18"/>
              </w:rPr>
              <w:t xml:space="preserve">Цели: </w:t>
            </w:r>
            <w:r w:rsidRPr="00C54853">
              <w:rPr>
                <w:rFonts w:ascii="Times New Roman" w:eastAsia="Calibri" w:hAnsi="Times New Roman" w:cs="Times New Roman"/>
                <w:spacing w:val="-4"/>
                <w:sz w:val="18"/>
                <w:szCs w:val="18"/>
              </w:rPr>
              <w:t xml:space="preserve">позабавить, порадовать детей, повысить двигательную </w:t>
            </w:r>
            <w:r w:rsidRPr="00C54853">
              <w:rPr>
                <w:rFonts w:ascii="Times New Roman" w:eastAsia="Calibri" w:hAnsi="Times New Roman" w:cs="Times New Roman"/>
                <w:sz w:val="18"/>
                <w:szCs w:val="18"/>
              </w:rPr>
              <w:t>активность, развить творческое воображение.</w:t>
            </w:r>
          </w:p>
          <w:p w:rsidR="00137108" w:rsidRPr="00885724" w:rsidRDefault="00137108" w:rsidP="00A9231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П/и </w:t>
            </w:r>
            <w:r w:rsidRPr="00EC1516">
              <w:rPr>
                <w:rFonts w:ascii="Times New Roman" w:hAnsi="Times New Roman"/>
                <w:sz w:val="18"/>
                <w:szCs w:val="18"/>
              </w:rPr>
              <w:t>«Бездомный заяц»</w:t>
            </w:r>
          </w:p>
        </w:tc>
        <w:tc>
          <w:tcPr>
            <w:tcW w:w="2126" w:type="dxa"/>
          </w:tcPr>
          <w:p w:rsidR="00137108" w:rsidRPr="00443A68" w:rsidRDefault="00C75DC0" w:rsidP="00BE71A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Проблемная ситуация: «Что произойдет с цветком, если его вынести на улицу?»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108" w:rsidRPr="00C75DC0" w:rsidRDefault="00C75DC0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5DC0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старших детей младшим «Оделся сам помоги другому»</w:t>
            </w:r>
          </w:p>
        </w:tc>
        <w:tc>
          <w:tcPr>
            <w:tcW w:w="2835" w:type="dxa"/>
          </w:tcPr>
          <w:p w:rsidR="00137108" w:rsidRDefault="00C75DC0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Выносной материал: лопатки. ведерки.</w:t>
            </w:r>
          </w:p>
          <w:p w:rsidR="00C75DC0" w:rsidRPr="002850EA" w:rsidRDefault="00C75DC0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С/р игра «Мы шоферы»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rPr>
          <w:trHeight w:val="465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>
              <w:rPr>
                <w:rFonts w:ascii="Times New Roman" w:hAnsi="Times New Roman"/>
                <w:sz w:val="20"/>
                <w:szCs w:val="20"/>
              </w:rPr>
              <w:t>до и после сна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BE71A1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Чтение </w:t>
            </w:r>
            <w:r w:rsidR="00C75DC0">
              <w:rPr>
                <w:rFonts w:ascii="Times New Roman" w:hAnsi="Times New Roman"/>
                <w:b/>
                <w:sz w:val="20"/>
                <w:szCs w:val="20"/>
              </w:rPr>
              <w:t>любимых сказок по выбору детей</w:t>
            </w:r>
          </w:p>
          <w:p w:rsidR="00137108" w:rsidRPr="0088572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E71A1">
              <w:rPr>
                <w:rFonts w:ascii="Times New Roman" w:hAnsi="Times New Roman"/>
                <w:b/>
                <w:sz w:val="20"/>
                <w:szCs w:val="20"/>
              </w:rPr>
              <w:t>КГН</w:t>
            </w:r>
            <w:r>
              <w:rPr>
                <w:rFonts w:ascii="Times New Roman" w:hAnsi="Times New Roman"/>
                <w:sz w:val="20"/>
                <w:szCs w:val="20"/>
              </w:rPr>
              <w:t>. Воспитание столового этикета. Ходьба по массажной дорожке.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Pr="00C75DC0" w:rsidRDefault="00C75DC0" w:rsidP="00C75DC0">
            <w:pPr>
              <w:pStyle w:val="a3"/>
              <w:rPr>
                <w:rFonts w:ascii="Times New Roman" w:hAnsi="Times New Roman" w:cs="Times New Roman"/>
              </w:rPr>
            </w:pPr>
            <w:r w:rsidRPr="00C75DC0">
              <w:rPr>
                <w:rFonts w:ascii="Times New Roman" w:hAnsi="Times New Roman" w:cs="Times New Roman"/>
              </w:rPr>
              <w:t>Д/</w:t>
            </w:r>
            <w:r>
              <w:rPr>
                <w:rFonts w:ascii="Times New Roman" w:hAnsi="Times New Roman" w:cs="Times New Roman"/>
              </w:rPr>
              <w:t>и «Назови ласково»</w:t>
            </w:r>
            <w:r w:rsidR="006C5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листок-листочек</w:t>
            </w:r>
            <w:r w:rsidR="006C5BA0">
              <w:rPr>
                <w:rFonts w:ascii="Times New Roman" w:hAnsi="Times New Roman" w:cs="Times New Roman"/>
              </w:rPr>
              <w:t>, листик</w:t>
            </w:r>
            <w:r>
              <w:rPr>
                <w:rFonts w:ascii="Times New Roman" w:hAnsi="Times New Roman" w:cs="Times New Roman"/>
              </w:rPr>
              <w:t xml:space="preserve"> и т. п.)</w:t>
            </w:r>
          </w:p>
        </w:tc>
        <w:tc>
          <w:tcPr>
            <w:tcW w:w="2126" w:type="dxa"/>
          </w:tcPr>
          <w:p w:rsidR="00137108" w:rsidRPr="00C75DC0" w:rsidRDefault="00C75DC0" w:rsidP="00931C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5DC0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книги: Помощь педагогу в оформлении</w:t>
            </w:r>
            <w:r w:rsidR="006C5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уголка </w:t>
            </w:r>
            <w:r w:rsidR="006C5BA0">
              <w:rPr>
                <w:rFonts w:ascii="Times New Roman" w:hAnsi="Times New Roman" w:cs="Times New Roman"/>
                <w:sz w:val="20"/>
                <w:szCs w:val="20"/>
              </w:rPr>
              <w:t xml:space="preserve">в группе.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DB4FC4" w:rsidRDefault="0013710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850EA">
              <w:rPr>
                <w:rFonts w:ascii="Times New Roman" w:eastAsia="Calibri" w:hAnsi="Times New Roman" w:cs="Times New Roman"/>
                <w:sz w:val="18"/>
                <w:szCs w:val="18"/>
              </w:rPr>
              <w:t>Игра-развлечение «Не скажу, а покажу»</w:t>
            </w:r>
            <w:r w:rsidRPr="002850EA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50EA">
              <w:rPr>
                <w:rFonts w:ascii="Times New Roman" w:eastAsia="Calibri" w:hAnsi="Times New Roman" w:cs="Times New Roman"/>
                <w:sz w:val="18"/>
                <w:szCs w:val="18"/>
              </w:rPr>
              <w:t>развивать внимание, выразительность пантомимики, вооб</w:t>
            </w:r>
            <w:r w:rsidRPr="002850EA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ражение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умение передать характер животного.</w:t>
            </w:r>
          </w:p>
        </w:tc>
        <w:tc>
          <w:tcPr>
            <w:tcW w:w="2835" w:type="dxa"/>
          </w:tcPr>
          <w:p w:rsidR="00137108" w:rsidRDefault="00F612C6" w:rsidP="00A92311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586C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СРИ</w:t>
            </w:r>
            <w:r w:rsidRPr="00586C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: </w:t>
            </w:r>
            <w:r w:rsidRPr="00586CC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«Магазин </w:t>
            </w:r>
            <w:r w:rsidRPr="00557322">
              <w:rPr>
                <w:rFonts w:ascii="Times New Roman" w:eastAsia="Times New Roman" w:hAnsi="Times New Roman" w:cs="Times New Roman"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цветов</w:t>
            </w:r>
            <w:r w:rsidRPr="00586CC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="00557322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</w:p>
          <w:p w:rsidR="00557322" w:rsidRPr="00557322" w:rsidRDefault="00557322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BE71A1">
        <w:trPr>
          <w:trHeight w:val="281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6C5BA0" w:rsidRPr="006C5BA0" w:rsidRDefault="00137108" w:rsidP="006C5BA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86E6C">
              <w:rPr>
                <w:rFonts w:ascii="Times New Roman" w:hAnsi="Times New Roman" w:cs="Times New Roman"/>
                <w:b/>
                <w:sz w:val="18"/>
                <w:szCs w:val="18"/>
              </w:rPr>
              <w:t>Наблюдение</w:t>
            </w:r>
            <w:r w:rsidR="006C5BA0">
              <w:rPr>
                <w:rFonts w:ascii="Times New Roman" w:hAnsi="Times New Roman" w:cs="Times New Roman"/>
                <w:b/>
                <w:sz w:val="18"/>
                <w:szCs w:val="18"/>
              </w:rPr>
              <w:t>: «</w:t>
            </w:r>
            <w:r w:rsidR="006C5BA0" w:rsidRPr="006C5BA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6C5BA0">
              <w:rPr>
                <w:rFonts w:ascii="Times New Roman" w:hAnsi="Times New Roman" w:cs="Times New Roman"/>
                <w:sz w:val="18"/>
                <w:szCs w:val="18"/>
              </w:rPr>
              <w:t>то изменилось на улице вечером</w:t>
            </w:r>
            <w:proofErr w:type="gramStart"/>
            <w:r w:rsidR="006C5BA0">
              <w:rPr>
                <w:rFonts w:ascii="Times New Roman" w:hAnsi="Times New Roman" w:cs="Times New Roman"/>
                <w:sz w:val="18"/>
                <w:szCs w:val="18"/>
              </w:rPr>
              <w:t>?»-</w:t>
            </w:r>
            <w:proofErr w:type="gramEnd"/>
            <w:r w:rsidR="006C5BA0">
              <w:rPr>
                <w:rFonts w:ascii="Times New Roman" w:hAnsi="Times New Roman" w:cs="Times New Roman"/>
                <w:sz w:val="18"/>
                <w:szCs w:val="18"/>
              </w:rPr>
              <w:t xml:space="preserve"> отметить, что стало рано темнеть.</w:t>
            </w:r>
          </w:p>
          <w:p w:rsidR="00137108" w:rsidRDefault="00137108" w:rsidP="00A9231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8BD">
              <w:rPr>
                <w:rFonts w:ascii="Times New Roman" w:hAnsi="Times New Roman" w:cs="Times New Roman"/>
                <w:b/>
              </w:rPr>
              <w:t>П/и</w:t>
            </w:r>
            <w:r w:rsidRPr="00A728BD">
              <w:rPr>
                <w:rFonts w:ascii="Times New Roman" w:hAnsi="Times New Roman" w:cs="Times New Roman"/>
              </w:rPr>
              <w:t xml:space="preserve"> </w:t>
            </w:r>
            <w:r w:rsidRPr="00A728BD">
              <w:rPr>
                <w:rFonts w:ascii="Times New Roman" w:eastAsia="Calibri" w:hAnsi="Times New Roman" w:cs="Times New Roman"/>
              </w:rPr>
              <w:t>«</w:t>
            </w:r>
            <w:r w:rsidRPr="00C548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Веселые </w:t>
            </w:r>
            <w:proofErr w:type="gramStart"/>
            <w:r w:rsidRPr="00C54853">
              <w:rPr>
                <w:rFonts w:ascii="Times New Roman" w:eastAsia="Calibri" w:hAnsi="Times New Roman" w:cs="Times New Roman"/>
                <w:sz w:val="18"/>
                <w:szCs w:val="18"/>
              </w:rPr>
              <w:t>эстафеты»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5485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Цели</w:t>
            </w:r>
            <w:proofErr w:type="gramEnd"/>
            <w:r w:rsidRPr="00C54853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: </w:t>
            </w:r>
            <w:r w:rsidRPr="00C54853">
              <w:rPr>
                <w:rFonts w:ascii="Times New Roman" w:eastAsia="Calibri" w:hAnsi="Times New Roman" w:cs="Times New Roman"/>
                <w:sz w:val="18"/>
                <w:szCs w:val="18"/>
              </w:rPr>
              <w:t>развить умение совершать разные виды движений, фи</w:t>
            </w:r>
            <w:r w:rsidRPr="00C54853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зические качества; воспитать волю, чувство товариществ</w:t>
            </w:r>
          </w:p>
          <w:p w:rsidR="00137108" w:rsidRPr="00443A68" w:rsidRDefault="00137108" w:rsidP="00A92311">
            <w:pPr>
              <w:pStyle w:val="a3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1CFF" w:rsidRDefault="00931CFF" w:rsidP="00137108">
      <w:pPr>
        <w:tabs>
          <w:tab w:val="left" w:pos="1335"/>
        </w:tabs>
      </w:pPr>
    </w:p>
    <w:p w:rsidR="0022528E" w:rsidRDefault="0022528E" w:rsidP="00137108">
      <w:pPr>
        <w:tabs>
          <w:tab w:val="left" w:pos="1335"/>
        </w:tabs>
      </w:pPr>
    </w:p>
    <w:p w:rsidR="00E751DE" w:rsidRDefault="00E751DE" w:rsidP="00137108">
      <w:pPr>
        <w:tabs>
          <w:tab w:val="left" w:pos="1335"/>
        </w:tabs>
      </w:pPr>
    </w:p>
    <w:p w:rsidR="00E751DE" w:rsidRDefault="00E751DE" w:rsidP="00137108">
      <w:pPr>
        <w:tabs>
          <w:tab w:val="left" w:pos="1335"/>
        </w:tabs>
      </w:pPr>
    </w:p>
    <w:p w:rsidR="0022528E" w:rsidRDefault="0022528E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843"/>
        <w:gridCol w:w="3543"/>
        <w:gridCol w:w="2410"/>
        <w:gridCol w:w="1985"/>
        <w:gridCol w:w="2268"/>
        <w:gridCol w:w="1842"/>
      </w:tblGrid>
      <w:tr w:rsidR="00137108" w:rsidRPr="00DB4FC4" w:rsidTr="00782E0D">
        <w:tc>
          <w:tcPr>
            <w:tcW w:w="392" w:type="dxa"/>
            <w:vMerge w:val="restart"/>
            <w:textDirection w:val="btLr"/>
          </w:tcPr>
          <w:p w:rsidR="00137108" w:rsidRPr="00DB4FC4" w:rsidRDefault="00137108" w:rsidP="00A9231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134" w:type="dxa"/>
            <w:vMerge w:val="restart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Режим</w:t>
            </w:r>
          </w:p>
        </w:tc>
        <w:tc>
          <w:tcPr>
            <w:tcW w:w="1843" w:type="dxa"/>
            <w:vMerge w:val="restart"/>
          </w:tcPr>
          <w:p w:rsidR="00137108" w:rsidRPr="00137108" w:rsidRDefault="00137108" w:rsidP="00A9231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 xml:space="preserve">Интеграция образовательных областей </w:t>
            </w:r>
          </w:p>
        </w:tc>
        <w:tc>
          <w:tcPr>
            <w:tcW w:w="7938" w:type="dxa"/>
            <w:gridSpan w:val="3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DB4FC4" w:rsidTr="00782E0D">
        <w:trPr>
          <w:trHeight w:val="546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Групповая,</w:t>
            </w: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подгрупповая</w:t>
            </w:r>
          </w:p>
        </w:tc>
        <w:tc>
          <w:tcPr>
            <w:tcW w:w="2410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985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DB4FC4" w:rsidTr="00782E0D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DB4FC4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Среда  </w:t>
            </w:r>
            <w:r w:rsidR="00D37FA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4E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1134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843" w:type="dxa"/>
          </w:tcPr>
          <w:p w:rsidR="00781FFB" w:rsidRPr="00DB4FC4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3" w:type="dxa"/>
          </w:tcPr>
          <w:p w:rsidR="007313EB" w:rsidRPr="002B5145" w:rsidRDefault="00137108" w:rsidP="007313E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13EB" w:rsidRPr="002B514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End"/>
            <w:r w:rsidR="007313EB" w:rsidRPr="002B5145">
              <w:rPr>
                <w:rFonts w:ascii="Times New Roman" w:hAnsi="Times New Roman" w:cs="Times New Roman"/>
                <w:sz w:val="18"/>
                <w:szCs w:val="18"/>
              </w:rPr>
              <w:t xml:space="preserve"> Какую роль играют комнатные растения в жизни человека?»</w:t>
            </w:r>
          </w:p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>Игра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“Назови детёныша” учить правильно называть детёнышей диких животных пополнить словарный запас</w:t>
            </w:r>
          </w:p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«Кто найдёт, пусть возьмёт» развивать умение ориентироваться в помещении</w:t>
            </w:r>
          </w:p>
          <w:p w:rsidR="00137108" w:rsidRPr="00886E6C" w:rsidRDefault="00782E0D" w:rsidP="00A9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2410" w:type="dxa"/>
          </w:tcPr>
          <w:p w:rsidR="00137108" w:rsidRPr="00886E6C" w:rsidRDefault="00137108" w:rsidP="00782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82E0D">
              <w:rPr>
                <w:rFonts w:ascii="Times New Roman" w:hAnsi="Times New Roman" w:cs="Times New Roman"/>
                <w:sz w:val="20"/>
                <w:szCs w:val="20"/>
              </w:rPr>
              <w:t>Мироном и Мариной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о животных по картинке. Обогатить словарь признаков и действий за счёт обозначения качеств (особенности внешнего вида, питания, повадки).</w:t>
            </w:r>
          </w:p>
        </w:tc>
        <w:tc>
          <w:tcPr>
            <w:tcW w:w="1985" w:type="dxa"/>
          </w:tcPr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«Назови семью» учить выделять существенные признаки при обобщении – звери, находить животных одного вида.</w:t>
            </w:r>
          </w:p>
        </w:tc>
        <w:tc>
          <w:tcPr>
            <w:tcW w:w="2268" w:type="dxa"/>
          </w:tcPr>
          <w:p w:rsidR="00B7154E" w:rsidRPr="00586CCC" w:rsidRDefault="00B7154E" w:rsidP="00B7154E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6C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Рассматривание картинок с изображением цветов, составление по ним рассказов.</w:t>
            </w:r>
          </w:p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137108" w:rsidRPr="00782E0D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2E0D">
              <w:rPr>
                <w:rFonts w:ascii="Times New Roman" w:hAnsi="Times New Roman"/>
                <w:sz w:val="18"/>
                <w:szCs w:val="18"/>
              </w:rPr>
              <w:t>Просмотр и анализ мультфильмов, видеофильмов, телепередач</w:t>
            </w:r>
          </w:p>
          <w:p w:rsidR="00137108" w:rsidRPr="00782E0D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137108" w:rsidRPr="00782E0D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782E0D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82E0D" w:rsidRDefault="00FC2294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консультация</w:t>
            </w:r>
          </w:p>
          <w:p w:rsidR="00137108" w:rsidRPr="00DB4FC4" w:rsidRDefault="00FC2294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«Маленькие хитрости ухода за комнатными растениями» - уголок для родителей.</w:t>
            </w:r>
          </w:p>
        </w:tc>
      </w:tr>
      <w:tr w:rsidR="00E751DE" w:rsidRPr="00DB4FC4" w:rsidTr="00782E0D">
        <w:tc>
          <w:tcPr>
            <w:tcW w:w="392" w:type="dxa"/>
            <w:vMerge/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51DE" w:rsidRPr="00DB4FC4" w:rsidRDefault="00E751DE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E751DE" w:rsidRPr="00DB4FC4" w:rsidRDefault="00E751DE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Худ.-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206" w:type="dxa"/>
            <w:gridSpan w:val="4"/>
          </w:tcPr>
          <w:p w:rsidR="00E751DE" w:rsidRPr="00E751DE" w:rsidRDefault="00E751DE" w:rsidP="002302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Лепка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Кактус в горшке» Цель: </w:t>
            </w:r>
            <w:r w:rsidRPr="00E751DE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умение доводить изделие до нужного образа с помощью природного материала. Познакомить детей с комнатными растениями- кактус.</w:t>
            </w:r>
          </w:p>
        </w:tc>
        <w:tc>
          <w:tcPr>
            <w:tcW w:w="1842" w:type="dxa"/>
            <w:vMerge/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51DE" w:rsidRPr="00DB4FC4" w:rsidTr="002B3928">
        <w:trPr>
          <w:trHeight w:val="636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9" w:type="dxa"/>
            <w:gridSpan w:val="5"/>
            <w:tcBorders>
              <w:bottom w:val="single" w:sz="4" w:space="0" w:color="000000"/>
            </w:tcBorders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  <w:p w:rsidR="00E751DE" w:rsidRPr="00886E6C" w:rsidRDefault="00E751DE" w:rsidP="00A923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</w:t>
            </w:r>
            <w:r w:rsidRPr="00B47B6C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Физкультура </w:t>
            </w:r>
            <w:r w:rsidRPr="00B47B6C">
              <w:rPr>
                <w:rFonts w:ascii="Times New Roman" w:hAnsi="Times New Roman"/>
                <w:sz w:val="18"/>
                <w:szCs w:val="18"/>
              </w:rPr>
              <w:t>по плану инструктора по физическому воспитанию</w:t>
            </w: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E751DE" w:rsidRPr="00DB4FC4" w:rsidRDefault="00E751DE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782E0D">
        <w:trPr>
          <w:trHeight w:val="142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81FFB" w:rsidRPr="00DB4FC4" w:rsidRDefault="00781FFB" w:rsidP="00781FF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E751DE" w:rsidRPr="00E751DE" w:rsidRDefault="00E751DE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Наблюдение </w:t>
            </w:r>
            <w:r w:rsidRPr="00E751D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шофером. Цель: Продолжать знакомить детей с профессией шофера.</w:t>
            </w:r>
          </w:p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>П/и</w:t>
            </w:r>
            <w:r w:rsidR="00E751DE">
              <w:rPr>
                <w:rFonts w:ascii="Times New Roman" w:hAnsi="Times New Roman" w:cs="Times New Roman"/>
                <w:sz w:val="20"/>
                <w:szCs w:val="20"/>
              </w:rPr>
              <w:t xml:space="preserve"> «Мы- веселые ребята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137108" w:rsidRPr="00886E6C" w:rsidRDefault="0062719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37108" w:rsidRPr="00782E0D">
              <w:rPr>
                <w:rFonts w:ascii="Times New Roman" w:hAnsi="Times New Roman" w:cs="Times New Roman"/>
                <w:sz w:val="20"/>
                <w:szCs w:val="20"/>
              </w:rPr>
              <w:t>ыучить пальчиковую гимнастику</w:t>
            </w:r>
            <w:r w:rsidR="00137108" w:rsidRPr="00886E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37108" w:rsidRPr="00886E6C">
              <w:rPr>
                <w:rFonts w:ascii="Times New Roman" w:hAnsi="Times New Roman" w:cs="Times New Roman"/>
                <w:sz w:val="20"/>
                <w:szCs w:val="20"/>
              </w:rPr>
              <w:t>Пальчик-мальчик» развивать память, речь и моторику рук.</w:t>
            </w:r>
          </w:p>
          <w:p w:rsidR="00137108" w:rsidRPr="00886E6C" w:rsidRDefault="00137108" w:rsidP="00A923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108" w:rsidRPr="00886E6C" w:rsidRDefault="00627198" w:rsidP="00A9231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Вспомнить правила безопасности на прогулке</w:t>
            </w:r>
          </w:p>
        </w:tc>
        <w:tc>
          <w:tcPr>
            <w:tcW w:w="2268" w:type="dxa"/>
          </w:tcPr>
          <w:p w:rsidR="00137108" w:rsidRPr="00886E6C" w:rsidRDefault="00627198" w:rsidP="00A923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материал: совочки, формочки, ведерки.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782E0D">
        <w:trPr>
          <w:trHeight w:val="465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4281">
              <w:rPr>
                <w:rFonts w:ascii="Times New Roman" w:hAnsi="Times New Roman"/>
                <w:sz w:val="16"/>
                <w:szCs w:val="16"/>
              </w:rPr>
              <w:t>работа до и после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4281">
              <w:rPr>
                <w:rFonts w:ascii="Times New Roman" w:hAnsi="Times New Roman"/>
                <w:sz w:val="16"/>
                <w:szCs w:val="16"/>
              </w:rPr>
              <w:t>сна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Pr="00886E6C" w:rsidRDefault="00B7154E" w:rsidP="006271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154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Чтение </w:t>
            </w:r>
            <w:r w:rsidR="0062719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сказки «Маша и медведь»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782E0D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B45B58" w:rsidRPr="00B45B58" w:rsidRDefault="00B45B58" w:rsidP="00B45B58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137108" w:rsidRPr="00C02A20" w:rsidRDefault="00627198" w:rsidP="00C02A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Выкладывание из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геометрических узоров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цветок по образцу</w:t>
            </w:r>
          </w:p>
        </w:tc>
        <w:tc>
          <w:tcPr>
            <w:tcW w:w="2410" w:type="dxa"/>
          </w:tcPr>
          <w:p w:rsidR="00137108" w:rsidRPr="00886E6C" w:rsidRDefault="00627198" w:rsidP="00782E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Вырезание по контуру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886E6C" w:rsidRDefault="0062719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Ситуативная беседа: «Для чего нужно мыть руки?»</w:t>
            </w:r>
          </w:p>
        </w:tc>
        <w:tc>
          <w:tcPr>
            <w:tcW w:w="2268" w:type="dxa"/>
          </w:tcPr>
          <w:p w:rsidR="00137108" w:rsidRPr="00886E6C" w:rsidRDefault="0062719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из конструктора «Полочка для цветов»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782E0D">
        <w:trPr>
          <w:trHeight w:val="281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auto"/>
            </w:tcBorders>
          </w:tcPr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B">
              <w:rPr>
                <w:rFonts w:ascii="Times New Roman" w:hAnsi="Times New Roman" w:cs="Times New Roman"/>
                <w:b/>
                <w:sz w:val="20"/>
                <w:szCs w:val="20"/>
              </w:rPr>
              <w:t>Рассматривани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782E0D">
              <w:rPr>
                <w:rFonts w:ascii="Times New Roman" w:hAnsi="Times New Roman" w:cs="Times New Roman"/>
                <w:sz w:val="20"/>
                <w:szCs w:val="20"/>
              </w:rPr>
              <w:t>льда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>. Дать представление о свойствах воды становиться твёрдой.</w:t>
            </w:r>
          </w:p>
          <w:p w:rsidR="00137108" w:rsidRPr="00886E6C" w:rsidRDefault="0013710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B">
              <w:rPr>
                <w:rFonts w:ascii="Times New Roman" w:hAnsi="Times New Roman" w:cs="Times New Roman"/>
                <w:b/>
                <w:sz w:val="20"/>
                <w:szCs w:val="20"/>
              </w:rPr>
              <w:t>П/ игра</w:t>
            </w:r>
            <w:r w:rsidRPr="00886E6C">
              <w:rPr>
                <w:rFonts w:ascii="Times New Roman" w:hAnsi="Times New Roman" w:cs="Times New Roman"/>
                <w:sz w:val="20"/>
                <w:szCs w:val="20"/>
              </w:rPr>
              <w:t xml:space="preserve"> «Охотники и утки»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7108" w:rsidRDefault="00137108" w:rsidP="00137108">
      <w:pPr>
        <w:tabs>
          <w:tab w:val="left" w:pos="1335"/>
        </w:tabs>
      </w:pPr>
    </w:p>
    <w:p w:rsidR="00D60656" w:rsidRDefault="00D60656" w:rsidP="00137108">
      <w:pPr>
        <w:tabs>
          <w:tab w:val="left" w:pos="1335"/>
        </w:tabs>
      </w:pPr>
    </w:p>
    <w:p w:rsidR="00182E80" w:rsidRDefault="00182E80" w:rsidP="00137108">
      <w:pPr>
        <w:tabs>
          <w:tab w:val="left" w:pos="1335"/>
        </w:tabs>
      </w:pPr>
    </w:p>
    <w:p w:rsidR="00627198" w:rsidRDefault="00627198" w:rsidP="00137108">
      <w:pPr>
        <w:tabs>
          <w:tab w:val="left" w:pos="1335"/>
        </w:tabs>
      </w:pPr>
    </w:p>
    <w:p w:rsidR="00182E80" w:rsidRDefault="00182E80" w:rsidP="00137108">
      <w:pPr>
        <w:tabs>
          <w:tab w:val="left" w:pos="1335"/>
        </w:tabs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559"/>
        <w:gridCol w:w="3402"/>
        <w:gridCol w:w="283"/>
        <w:gridCol w:w="2410"/>
        <w:gridCol w:w="1985"/>
        <w:gridCol w:w="2268"/>
        <w:gridCol w:w="1842"/>
      </w:tblGrid>
      <w:tr w:rsidR="00137108" w:rsidRPr="00DB4FC4" w:rsidTr="00550295">
        <w:tc>
          <w:tcPr>
            <w:tcW w:w="392" w:type="dxa"/>
            <w:vMerge w:val="restart"/>
            <w:textDirection w:val="btLr"/>
          </w:tcPr>
          <w:p w:rsidR="00137108" w:rsidRPr="00DB4FC4" w:rsidRDefault="00137108" w:rsidP="00A9231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lastRenderedPageBreak/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8080" w:type="dxa"/>
            <w:gridSpan w:val="4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2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DB4FC4" w:rsidTr="00550295">
        <w:trPr>
          <w:trHeight w:val="546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2410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985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2268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DB4FC4" w:rsidTr="00550295">
        <w:trPr>
          <w:trHeight w:val="1194"/>
        </w:trPr>
        <w:tc>
          <w:tcPr>
            <w:tcW w:w="392" w:type="dxa"/>
            <w:vMerge w:val="restart"/>
            <w:textDirection w:val="btLr"/>
          </w:tcPr>
          <w:p w:rsidR="00137108" w:rsidRPr="00DB4FC4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Четверг </w:t>
            </w:r>
            <w:r w:rsidR="00D37FA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27B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559" w:type="dxa"/>
          </w:tcPr>
          <w:p w:rsidR="00073976" w:rsidRPr="00DB4FC4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AC0697" w:rsidRPr="00627198" w:rsidRDefault="00AC0697" w:rsidP="006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 </w:t>
            </w:r>
            <w:r w:rsidR="00627198" w:rsidRPr="0062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«Как лейка с цветами подружилась?»</w:t>
            </w:r>
          </w:p>
          <w:p w:rsidR="00627198" w:rsidRPr="00627198" w:rsidRDefault="00627198" w:rsidP="006271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71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(познакомить детей с садовыми инструментами)</w:t>
            </w:r>
          </w:p>
          <w:p w:rsidR="00137108" w:rsidRPr="00675BA6" w:rsidRDefault="0068301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2410" w:type="dxa"/>
          </w:tcPr>
          <w:p w:rsidR="00137108" w:rsidRPr="000F7AE4" w:rsidRDefault="000F7AE4" w:rsidP="00550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7AE4">
              <w:rPr>
                <w:rFonts w:ascii="Times New Roman" w:hAnsi="Times New Roman" w:cs="Times New Roman"/>
                <w:sz w:val="18"/>
                <w:szCs w:val="18"/>
              </w:rPr>
              <w:t>Д/И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«Назови сколько?» -счет предметов.</w:t>
            </w:r>
          </w:p>
        </w:tc>
        <w:tc>
          <w:tcPr>
            <w:tcW w:w="1985" w:type="dxa"/>
          </w:tcPr>
          <w:p w:rsidR="00137108" w:rsidRPr="00683018" w:rsidRDefault="000F7AE4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Правила дежурства- раскладывание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салфетниц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ложек</w:t>
            </w:r>
          </w:p>
        </w:tc>
        <w:tc>
          <w:tcPr>
            <w:tcW w:w="2268" w:type="dxa"/>
          </w:tcPr>
          <w:p w:rsidR="00137108" w:rsidRPr="000F7AE4" w:rsidRDefault="000F7AE4" w:rsidP="0055029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7AE4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уголке творчества- раскраски с цветами, краски, кисточки</w:t>
            </w:r>
          </w:p>
        </w:tc>
        <w:tc>
          <w:tcPr>
            <w:tcW w:w="1842" w:type="dxa"/>
            <w:vMerge w:val="restart"/>
          </w:tcPr>
          <w:p w:rsidR="00F54E6D" w:rsidRPr="002B5145" w:rsidRDefault="00F54E6D" w:rsidP="00F54E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 </w:t>
            </w:r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«Роль растений для дома» - уголок для родителей.</w:t>
            </w:r>
          </w:p>
          <w:p w:rsidR="00F54E6D" w:rsidRPr="002B5145" w:rsidRDefault="00F54E6D" w:rsidP="00F54E6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Кто ,</w:t>
            </w:r>
            <w:proofErr w:type="gramEnd"/>
            <w:r w:rsidRPr="002B5145">
              <w:rPr>
                <w:rFonts w:ascii="Times New Roman" w:hAnsi="Times New Roman" w:cs="Times New Roman"/>
                <w:sz w:val="18"/>
                <w:szCs w:val="18"/>
              </w:rPr>
              <w:t xml:space="preserve"> где лучше растёт» - информационный лист.</w:t>
            </w:r>
            <w:r w:rsidRPr="002B51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550295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231E3" w:rsidRPr="00DB4FC4" w:rsidRDefault="009231E3" w:rsidP="009231E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108" w:rsidRPr="00DB4FC4" w:rsidRDefault="00137108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4FC4">
              <w:rPr>
                <w:rFonts w:ascii="Times New Roman" w:hAnsi="Times New Roman"/>
                <w:sz w:val="16"/>
                <w:szCs w:val="16"/>
              </w:rPr>
              <w:t>Позна</w:t>
            </w:r>
            <w:r w:rsidR="00CC50A4">
              <w:rPr>
                <w:rFonts w:ascii="Times New Roman" w:hAnsi="Times New Roman"/>
                <w:sz w:val="16"/>
                <w:szCs w:val="16"/>
              </w:rPr>
              <w:t>вательное развитие</w:t>
            </w:r>
          </w:p>
        </w:tc>
        <w:tc>
          <w:tcPr>
            <w:tcW w:w="10348" w:type="dxa"/>
            <w:gridSpan w:val="5"/>
          </w:tcPr>
          <w:p w:rsidR="000F7AE4" w:rsidRPr="000F7AE4" w:rsidRDefault="00CC50A4" w:rsidP="000F7AE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ФЭМП </w:t>
            </w:r>
            <w:r w:rsidR="000F7AE4"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gramEnd"/>
            <w:r w:rsidR="000F7AE4" w:rsidRPr="000F7AE4">
              <w:rPr>
                <w:rFonts w:ascii="Times New Roman" w:hAnsi="Times New Roman"/>
                <w:b/>
                <w:sz w:val="18"/>
                <w:szCs w:val="18"/>
              </w:rPr>
              <w:t xml:space="preserve">Сравнение предметов по длине» </w:t>
            </w:r>
            <w:r w:rsidR="000F7AE4" w:rsidRPr="000F7AE4">
              <w:rPr>
                <w:rFonts w:ascii="Times New Roman" w:hAnsi="Times New Roman"/>
                <w:sz w:val="18"/>
                <w:szCs w:val="18"/>
              </w:rPr>
              <w:t>Цель</w:t>
            </w:r>
            <w:r w:rsidR="000F7AE4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  <w:r w:rsidR="000F7AE4" w:rsidRPr="000F7AE4">
              <w:rPr>
                <w:rFonts w:ascii="Times New Roman" w:hAnsi="Times New Roman"/>
                <w:sz w:val="18"/>
                <w:szCs w:val="18"/>
              </w:rPr>
              <w:t xml:space="preserve">Упражнять в сравнении предметов </w:t>
            </w:r>
            <w:r w:rsidR="000F7AE4">
              <w:rPr>
                <w:rFonts w:ascii="Times New Roman" w:hAnsi="Times New Roman"/>
                <w:sz w:val="18"/>
                <w:szCs w:val="18"/>
              </w:rPr>
              <w:t>по длине, а также в умении соотносить.</w:t>
            </w:r>
          </w:p>
          <w:p w:rsidR="00137108" w:rsidRPr="00885724" w:rsidRDefault="00137108" w:rsidP="002302AC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550295">
        <w:trPr>
          <w:trHeight w:val="44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7108" w:rsidRPr="00DB4FC4" w:rsidRDefault="00137108" w:rsidP="00CC50A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B4FC4">
              <w:rPr>
                <w:rFonts w:ascii="Times New Roman" w:hAnsi="Times New Roman"/>
                <w:sz w:val="16"/>
                <w:szCs w:val="16"/>
              </w:rPr>
              <w:t>Худ</w:t>
            </w:r>
            <w:r w:rsidR="00CC50A4">
              <w:rPr>
                <w:rFonts w:ascii="Times New Roman" w:hAnsi="Times New Roman"/>
                <w:sz w:val="16"/>
                <w:szCs w:val="16"/>
              </w:rPr>
              <w:t>.-</w:t>
            </w:r>
            <w:proofErr w:type="spellStart"/>
            <w:proofErr w:type="gramEnd"/>
            <w:r w:rsidR="00CC50A4"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 w:rsidR="00CC50A4"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10348" w:type="dxa"/>
            <w:gridSpan w:val="5"/>
          </w:tcPr>
          <w:p w:rsidR="00137108" w:rsidRPr="008624BE" w:rsidRDefault="00CC50A4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Музыка </w:t>
            </w:r>
            <w:r>
              <w:rPr>
                <w:rFonts w:ascii="Times New Roman" w:hAnsi="Times New Roman"/>
                <w:sz w:val="16"/>
                <w:szCs w:val="16"/>
              </w:rPr>
              <w:t>по плану музыкального руководителя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683018">
        <w:trPr>
          <w:trHeight w:val="142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073976" w:rsidRPr="00DB4FC4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CC50A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0F7AE4" w:rsidRDefault="00137108" w:rsidP="00A9231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3BCF">
              <w:rPr>
                <w:rFonts w:ascii="Times New Roman" w:hAnsi="Times New Roman"/>
                <w:b/>
                <w:sz w:val="18"/>
                <w:szCs w:val="18"/>
              </w:rPr>
              <w:t xml:space="preserve">Наблюдение </w:t>
            </w:r>
            <w:r w:rsidR="000F7AE4">
              <w:rPr>
                <w:rFonts w:ascii="Times New Roman" w:hAnsi="Times New Roman"/>
                <w:b/>
                <w:sz w:val="18"/>
                <w:szCs w:val="18"/>
              </w:rPr>
              <w:t>за трудом дворника</w:t>
            </w:r>
          </w:p>
          <w:p w:rsidR="00137108" w:rsidRPr="00223BCF" w:rsidRDefault="00137108" w:rsidP="00A9231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223BCF">
              <w:rPr>
                <w:rFonts w:ascii="Times New Roman" w:hAnsi="Times New Roman"/>
                <w:b/>
                <w:sz w:val="18"/>
                <w:szCs w:val="18"/>
              </w:rPr>
              <w:t>Беседа  «</w:t>
            </w:r>
            <w:proofErr w:type="gramEnd"/>
            <w:r w:rsidRPr="00223BCF">
              <w:rPr>
                <w:rFonts w:ascii="Times New Roman" w:hAnsi="Times New Roman"/>
                <w:sz w:val="18"/>
                <w:szCs w:val="18"/>
              </w:rPr>
              <w:t>Почему стало холодно» цель: закрепить представления о сезонных изменениях в природе</w:t>
            </w:r>
          </w:p>
          <w:p w:rsidR="00137108" w:rsidRPr="00223BCF" w:rsidRDefault="00137108" w:rsidP="00A9231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3BCF">
              <w:rPr>
                <w:rFonts w:ascii="Times New Roman" w:hAnsi="Times New Roman"/>
                <w:b/>
                <w:sz w:val="18"/>
                <w:szCs w:val="18"/>
              </w:rPr>
              <w:t xml:space="preserve">Д/и « </w:t>
            </w:r>
            <w:r w:rsidRPr="00223BCF">
              <w:rPr>
                <w:rFonts w:ascii="Times New Roman" w:hAnsi="Times New Roman"/>
                <w:sz w:val="18"/>
                <w:szCs w:val="18"/>
              </w:rPr>
              <w:t>Съедобное –  несъедобное» закрепить знание  об овощах</w:t>
            </w:r>
          </w:p>
          <w:p w:rsidR="00137108" w:rsidRPr="00223BCF" w:rsidRDefault="00137108" w:rsidP="00A9231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223BCF">
              <w:rPr>
                <w:rFonts w:ascii="Times New Roman" w:hAnsi="Times New Roman"/>
                <w:b/>
                <w:sz w:val="18"/>
                <w:szCs w:val="18"/>
              </w:rPr>
              <w:t xml:space="preserve">Труд. </w:t>
            </w:r>
            <w:r w:rsidRPr="00223BCF">
              <w:rPr>
                <w:rFonts w:ascii="Times New Roman" w:hAnsi="Times New Roman"/>
                <w:sz w:val="18"/>
                <w:szCs w:val="18"/>
              </w:rPr>
              <w:t>Подметание дорожек.</w:t>
            </w:r>
          </w:p>
        </w:tc>
        <w:tc>
          <w:tcPr>
            <w:tcW w:w="2693" w:type="dxa"/>
            <w:gridSpan w:val="2"/>
          </w:tcPr>
          <w:p w:rsidR="00137108" w:rsidRPr="000F7AE4" w:rsidRDefault="000F7AE4" w:rsidP="009231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F7AE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 по развитию движений «По ступенькам мы спускаемся, за перила держаться стараемся»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37108" w:rsidRPr="000F7AE4" w:rsidRDefault="000F7AE4" w:rsidP="00B45B5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F7AE4">
              <w:rPr>
                <w:rFonts w:ascii="Times New Roman" w:hAnsi="Times New Roman"/>
                <w:sz w:val="18"/>
                <w:szCs w:val="18"/>
              </w:rPr>
              <w:t xml:space="preserve">Закрепить знания </w:t>
            </w:r>
            <w:r>
              <w:rPr>
                <w:rFonts w:ascii="Times New Roman" w:hAnsi="Times New Roman"/>
                <w:sz w:val="18"/>
                <w:szCs w:val="18"/>
              </w:rPr>
              <w:t>о том, что</w:t>
            </w:r>
            <w:r w:rsidR="00B45B58">
              <w:rPr>
                <w:rFonts w:ascii="Times New Roman" w:hAnsi="Times New Roman"/>
                <w:sz w:val="18"/>
                <w:szCs w:val="18"/>
              </w:rPr>
              <w:t xml:space="preserve"> вещи должны лежать на своих местах. </w:t>
            </w:r>
          </w:p>
        </w:tc>
        <w:tc>
          <w:tcPr>
            <w:tcW w:w="2268" w:type="dxa"/>
          </w:tcPr>
          <w:p w:rsidR="00137108" w:rsidRPr="00496A01" w:rsidRDefault="00B45B5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Выносной материал: кегли, мячи для игры «Сбей кегли»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550295">
        <w:trPr>
          <w:trHeight w:val="321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223BCF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223BCF">
              <w:rPr>
                <w:rFonts w:ascii="Times New Roman" w:hAnsi="Times New Roman"/>
                <w:sz w:val="16"/>
                <w:szCs w:val="16"/>
              </w:rPr>
              <w:t>работа до и после сна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137108" w:rsidRPr="0088572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Беседа </w:t>
            </w:r>
            <w:r w:rsidRPr="00124617">
              <w:rPr>
                <w:rFonts w:ascii="Times New Roman" w:hAnsi="Times New Roman"/>
                <w:sz w:val="18"/>
                <w:szCs w:val="18"/>
              </w:rPr>
              <w:t>об  оздоровительной функции сна для организма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890C67">
              <w:rPr>
                <w:rFonts w:ascii="Times New Roman" w:hAnsi="Times New Roman" w:cs="Times New Roman"/>
                <w:b/>
                <w:color w:val="000000"/>
                <w:spacing w:val="-1"/>
                <w:sz w:val="18"/>
                <w:szCs w:val="18"/>
              </w:rPr>
              <w:t xml:space="preserve">Чтение </w:t>
            </w:r>
            <w:r w:rsidRPr="00890C67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сказки Д. Мамина-Сибиряка «Серая шейка».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683018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826162" w:rsidRPr="00826162" w:rsidRDefault="00826162" w:rsidP="00A923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B45B58" w:rsidRPr="00B45B58" w:rsidRDefault="00B45B58" w:rsidP="00A92311">
            <w:pPr>
              <w:pStyle w:val="a3"/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 xml:space="preserve">Д/и </w:t>
            </w:r>
            <w:r w:rsidRPr="00B45B58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«Где</w:t>
            </w:r>
            <w:r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 xml:space="preserve"> спрятался </w:t>
            </w:r>
            <w:proofErr w:type="gramStart"/>
            <w:r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>цветок»-</w:t>
            </w:r>
            <w:proofErr w:type="gramEnd"/>
            <w:r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 xml:space="preserve"> ориентировка в пространстве.</w:t>
            </w:r>
          </w:p>
          <w:p w:rsidR="00137108" w:rsidRPr="00223BCF" w:rsidRDefault="00137108" w:rsidP="00A92311">
            <w:pPr>
              <w:pStyle w:val="a3"/>
              <w:rPr>
                <w:rFonts w:ascii="Times New Roman" w:hAnsi="Times New Roman" w:cs="Times New Roman"/>
                <w:w w:val="103"/>
                <w:sz w:val="18"/>
                <w:szCs w:val="18"/>
              </w:rPr>
            </w:pPr>
            <w:r w:rsidRPr="004A0E75">
              <w:rPr>
                <w:rFonts w:ascii="Times New Roman" w:hAnsi="Times New Roman" w:cs="Times New Roman"/>
                <w:b/>
                <w:spacing w:val="-2"/>
                <w:w w:val="103"/>
                <w:sz w:val="18"/>
                <w:szCs w:val="18"/>
              </w:rPr>
              <w:t>Беседа</w:t>
            </w:r>
            <w:r w:rsidRPr="004A0E75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t xml:space="preserve"> «Будь ос</w:t>
            </w:r>
            <w:r w:rsidRPr="004A0E75">
              <w:rPr>
                <w:rFonts w:ascii="Times New Roman" w:hAnsi="Times New Roman" w:cs="Times New Roman"/>
                <w:spacing w:val="-2"/>
                <w:w w:val="103"/>
                <w:sz w:val="18"/>
                <w:szCs w:val="18"/>
              </w:rPr>
              <w:softHyphen/>
            </w:r>
            <w:r w:rsidRPr="004A0E75">
              <w:rPr>
                <w:rFonts w:ascii="Times New Roman" w:hAnsi="Times New Roman" w:cs="Times New Roman"/>
                <w:spacing w:val="-1"/>
                <w:w w:val="103"/>
                <w:sz w:val="18"/>
                <w:szCs w:val="18"/>
              </w:rPr>
              <w:t xml:space="preserve">торожен </w:t>
            </w:r>
            <w:r w:rsidRPr="004A0E75">
              <w:rPr>
                <w:rFonts w:ascii="Times New Roman" w:hAnsi="Times New Roman" w:cs="Times New Roman"/>
                <w:b/>
                <w:bCs/>
                <w:spacing w:val="-4"/>
                <w:w w:val="103"/>
                <w:sz w:val="18"/>
                <w:szCs w:val="18"/>
              </w:rPr>
              <w:t>с огнём»</w:t>
            </w:r>
            <w:r w:rsidRPr="004A0E75">
              <w:rPr>
                <w:rFonts w:ascii="Times New Roman" w:hAnsi="Times New Roman" w:cs="Times New Roman"/>
                <w:spacing w:val="29"/>
                <w:w w:val="103"/>
                <w:sz w:val="18"/>
                <w:szCs w:val="18"/>
              </w:rPr>
              <w:t xml:space="preserve"> </w:t>
            </w:r>
            <w:r w:rsidRPr="004A0E75">
              <w:rPr>
                <w:rFonts w:ascii="Times New Roman" w:hAnsi="Times New Roman" w:cs="Times New Roman"/>
                <w:spacing w:val="-9"/>
                <w:w w:val="103"/>
                <w:sz w:val="18"/>
                <w:szCs w:val="18"/>
              </w:rPr>
              <w:t xml:space="preserve">закреплять </w:t>
            </w:r>
            <w:r w:rsidRPr="004A0E75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знания </w:t>
            </w:r>
            <w:r w:rsidRPr="004A0E75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правил </w:t>
            </w:r>
            <w:r w:rsidRPr="004A0E75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пожарной </w:t>
            </w:r>
            <w:r w:rsidRPr="004A0E75">
              <w:rPr>
                <w:rFonts w:ascii="Times New Roman" w:hAnsi="Times New Roman" w:cs="Times New Roman"/>
                <w:spacing w:val="-4"/>
                <w:w w:val="103"/>
                <w:sz w:val="18"/>
                <w:szCs w:val="18"/>
              </w:rPr>
              <w:t>безопас</w:t>
            </w:r>
            <w:r w:rsidRPr="004A0E75">
              <w:rPr>
                <w:rFonts w:ascii="Times New Roman" w:hAnsi="Times New Roman" w:cs="Times New Roman"/>
                <w:spacing w:val="-4"/>
                <w:w w:val="103"/>
                <w:sz w:val="18"/>
                <w:szCs w:val="18"/>
              </w:rPr>
              <w:softHyphen/>
            </w:r>
            <w:r w:rsidRPr="004A0E75">
              <w:rPr>
                <w:rFonts w:ascii="Times New Roman" w:hAnsi="Times New Roman" w:cs="Times New Roman"/>
                <w:spacing w:val="-7"/>
                <w:w w:val="103"/>
                <w:sz w:val="18"/>
                <w:szCs w:val="18"/>
              </w:rPr>
              <w:t xml:space="preserve">ности; </w:t>
            </w:r>
            <w:r w:rsidRPr="004A0E75">
              <w:rPr>
                <w:rFonts w:ascii="Times New Roman" w:hAnsi="Times New Roman" w:cs="Times New Roman"/>
                <w:w w:val="103"/>
                <w:sz w:val="18"/>
                <w:szCs w:val="18"/>
              </w:rPr>
              <w:t xml:space="preserve">прививать </w:t>
            </w:r>
            <w:r w:rsidRPr="004A0E75">
              <w:rPr>
                <w:rFonts w:ascii="Times New Roman" w:hAnsi="Times New Roman" w:cs="Times New Roman"/>
                <w:spacing w:val="-5"/>
                <w:w w:val="103"/>
                <w:sz w:val="18"/>
                <w:szCs w:val="18"/>
              </w:rPr>
              <w:t xml:space="preserve">интерес к работе </w:t>
            </w:r>
            <w:r w:rsidRPr="004A0E75">
              <w:rPr>
                <w:rFonts w:ascii="Times New Roman" w:hAnsi="Times New Roman" w:cs="Times New Roman"/>
                <w:w w:val="103"/>
                <w:sz w:val="18"/>
                <w:szCs w:val="18"/>
              </w:rPr>
              <w:t>пожарны</w:t>
            </w:r>
            <w:r>
              <w:rPr>
                <w:rFonts w:ascii="Times New Roman" w:hAnsi="Times New Roman" w:cs="Times New Roman"/>
                <w:w w:val="103"/>
                <w:sz w:val="18"/>
                <w:szCs w:val="18"/>
              </w:rPr>
              <w:t>х</w:t>
            </w:r>
          </w:p>
        </w:tc>
        <w:tc>
          <w:tcPr>
            <w:tcW w:w="2693" w:type="dxa"/>
            <w:gridSpan w:val="2"/>
          </w:tcPr>
          <w:p w:rsidR="00137108" w:rsidRPr="00683018" w:rsidRDefault="00B45B58" w:rsidP="009231E3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«Разбери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семена»-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развитие мелкой моторики.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37108" w:rsidRPr="00683018" w:rsidRDefault="00B45B5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Ситуативный разговор «Опасные растения»</w:t>
            </w:r>
          </w:p>
        </w:tc>
        <w:tc>
          <w:tcPr>
            <w:tcW w:w="2268" w:type="dxa"/>
          </w:tcPr>
          <w:p w:rsidR="00137108" w:rsidRPr="00683018" w:rsidRDefault="00B45B5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С/р игра «Магазин садовых инструментов»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550295">
        <w:trPr>
          <w:trHeight w:val="281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left w:val="single" w:sz="4" w:space="0" w:color="auto"/>
            </w:tcBorders>
          </w:tcPr>
          <w:p w:rsidR="00B33B23" w:rsidRDefault="00137108" w:rsidP="00B45B5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4838D0">
              <w:rPr>
                <w:rFonts w:ascii="Times New Roman" w:hAnsi="Times New Roman"/>
                <w:b/>
                <w:sz w:val="20"/>
                <w:szCs w:val="20"/>
              </w:rPr>
              <w:t xml:space="preserve">аблюдение птицами </w:t>
            </w:r>
          </w:p>
          <w:p w:rsidR="004838D0" w:rsidRPr="004838D0" w:rsidRDefault="004838D0" w:rsidP="00B45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838D0">
              <w:rPr>
                <w:rFonts w:ascii="Times New Roman" w:hAnsi="Times New Roman"/>
                <w:sz w:val="20"/>
                <w:szCs w:val="20"/>
              </w:rPr>
              <w:t>Предложить детям покормить птиц</w:t>
            </w:r>
          </w:p>
          <w:p w:rsidR="00137108" w:rsidRPr="00DB4FC4" w:rsidRDefault="00137108" w:rsidP="00B45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1F75">
              <w:rPr>
                <w:rFonts w:ascii="Times New Roman" w:hAnsi="Times New Roman"/>
                <w:b/>
                <w:sz w:val="20"/>
                <w:szCs w:val="20"/>
              </w:rPr>
              <w:t>П/и</w:t>
            </w:r>
            <w:r w:rsidR="00B33B23">
              <w:rPr>
                <w:rFonts w:ascii="Times New Roman" w:hAnsi="Times New Roman"/>
                <w:sz w:val="20"/>
                <w:szCs w:val="20"/>
              </w:rPr>
              <w:t xml:space="preserve"> «Перелёт птиц» </w:t>
            </w:r>
            <w:r>
              <w:rPr>
                <w:rFonts w:ascii="Times New Roman" w:hAnsi="Times New Roman"/>
                <w:sz w:val="20"/>
                <w:szCs w:val="20"/>
              </w:rPr>
              <w:t>учить действовать по сигналу воспитателя.</w:t>
            </w:r>
          </w:p>
        </w:tc>
        <w:tc>
          <w:tcPr>
            <w:tcW w:w="184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82E80" w:rsidRDefault="00182E80" w:rsidP="00137108">
      <w:pPr>
        <w:tabs>
          <w:tab w:val="left" w:pos="1335"/>
        </w:tabs>
      </w:pPr>
    </w:p>
    <w:p w:rsidR="003840CA" w:rsidRDefault="003840CA" w:rsidP="00137108">
      <w:pPr>
        <w:tabs>
          <w:tab w:val="left" w:pos="1335"/>
        </w:tabs>
      </w:pPr>
    </w:p>
    <w:p w:rsidR="00B33B23" w:rsidRDefault="00B33B23" w:rsidP="00137108">
      <w:pPr>
        <w:tabs>
          <w:tab w:val="left" w:pos="1335"/>
        </w:tabs>
      </w:pPr>
    </w:p>
    <w:p w:rsidR="00B33B23" w:rsidRDefault="00B33B23" w:rsidP="00137108">
      <w:pPr>
        <w:tabs>
          <w:tab w:val="left" w:pos="1335"/>
        </w:tabs>
      </w:pPr>
    </w:p>
    <w:p w:rsidR="003840CA" w:rsidRDefault="003840CA" w:rsidP="00137108">
      <w:pPr>
        <w:tabs>
          <w:tab w:val="left" w:pos="1335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701"/>
        <w:gridCol w:w="3260"/>
        <w:gridCol w:w="1708"/>
        <w:gridCol w:w="1836"/>
        <w:gridCol w:w="2835"/>
        <w:gridCol w:w="1984"/>
      </w:tblGrid>
      <w:tr w:rsidR="00137108" w:rsidRPr="00DB4FC4" w:rsidTr="00A92311">
        <w:tc>
          <w:tcPr>
            <w:tcW w:w="392" w:type="dxa"/>
            <w:vMerge w:val="restart"/>
            <w:textDirection w:val="btLr"/>
          </w:tcPr>
          <w:p w:rsidR="00137108" w:rsidRPr="00DB4FC4" w:rsidRDefault="00137108" w:rsidP="00A92311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Режим</w:t>
            </w:r>
          </w:p>
        </w:tc>
        <w:tc>
          <w:tcPr>
            <w:tcW w:w="1701" w:type="dxa"/>
            <w:vMerge w:val="restart"/>
          </w:tcPr>
          <w:p w:rsidR="00137108" w:rsidRPr="00137108" w:rsidRDefault="00137108" w:rsidP="00A92311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 xml:space="preserve">Интеграция образовательных областей </w:t>
            </w:r>
          </w:p>
        </w:tc>
        <w:tc>
          <w:tcPr>
            <w:tcW w:w="6804" w:type="dxa"/>
            <w:gridSpan w:val="3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835" w:type="dxa"/>
            <w:vMerge w:val="restart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984" w:type="dxa"/>
            <w:vMerge w:val="restart"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Взаимодействие с родителями/ социальными партнерами </w:t>
            </w:r>
          </w:p>
        </w:tc>
      </w:tr>
      <w:tr w:rsidR="00137108" w:rsidRPr="00DB4FC4" w:rsidTr="00A92311">
        <w:trPr>
          <w:trHeight w:val="546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Групповая,</w:t>
            </w: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подгрупповая</w:t>
            </w:r>
          </w:p>
        </w:tc>
        <w:tc>
          <w:tcPr>
            <w:tcW w:w="1708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1836" w:type="dxa"/>
          </w:tcPr>
          <w:p w:rsidR="00137108" w:rsidRPr="00137108" w:rsidRDefault="00137108" w:rsidP="00A9231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7108">
              <w:rPr>
                <w:rFonts w:ascii="Times New Roman" w:hAnsi="Times New Roman"/>
                <w:sz w:val="14"/>
                <w:szCs w:val="14"/>
              </w:rPr>
              <w:t>Образовательная деятельность в режимных моментах</w:t>
            </w:r>
          </w:p>
        </w:tc>
        <w:tc>
          <w:tcPr>
            <w:tcW w:w="2835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7108" w:rsidRPr="00DB4FC4" w:rsidTr="009E2F2D">
        <w:trPr>
          <w:trHeight w:val="1786"/>
        </w:trPr>
        <w:tc>
          <w:tcPr>
            <w:tcW w:w="392" w:type="dxa"/>
            <w:vMerge w:val="restart"/>
            <w:textDirection w:val="btLr"/>
          </w:tcPr>
          <w:p w:rsidR="00137108" w:rsidRPr="00DB4FC4" w:rsidRDefault="00137108" w:rsidP="00D37FA2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Пятница   </w:t>
            </w:r>
            <w:r w:rsidR="00D37FA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F649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оября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137108" w:rsidRPr="00DB4FC4" w:rsidRDefault="00137108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1701" w:type="dxa"/>
          </w:tcPr>
          <w:p w:rsidR="00137108" w:rsidRPr="00DB4FC4" w:rsidRDefault="00073976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</w:tc>
        <w:tc>
          <w:tcPr>
            <w:tcW w:w="3260" w:type="dxa"/>
          </w:tcPr>
          <w:p w:rsidR="00B33B23" w:rsidRDefault="00B33B23" w:rsidP="00A923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«Четвертый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лишний»-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цветы</w:t>
            </w:r>
          </w:p>
          <w:p w:rsidR="00B33B23" w:rsidRDefault="00B33B23" w:rsidP="00A9231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Игра малой подвижности «Вырастай цветок»</w:t>
            </w:r>
          </w:p>
          <w:p w:rsidR="00137108" w:rsidRPr="00675BA6" w:rsidRDefault="00785AA1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708" w:type="dxa"/>
          </w:tcPr>
          <w:p w:rsidR="00137108" w:rsidRPr="00DB4FC4" w:rsidRDefault="00137108" w:rsidP="00137108">
            <w:pPr>
              <w:pStyle w:val="a3"/>
              <w:rPr>
                <w:sz w:val="20"/>
                <w:szCs w:val="20"/>
              </w:rPr>
            </w:pPr>
            <w:r w:rsidRPr="00890C67">
              <w:rPr>
                <w:rFonts w:ascii="Times New Roman" w:hAnsi="Times New Roman" w:cs="Times New Roman"/>
                <w:sz w:val="18"/>
                <w:szCs w:val="18"/>
              </w:rPr>
              <w:t xml:space="preserve">Нанизывание крупных пуговиц, бусин, шариков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леску, развитие мелкой   моторики.</w:t>
            </w:r>
          </w:p>
        </w:tc>
        <w:tc>
          <w:tcPr>
            <w:tcW w:w="1836" w:type="dxa"/>
          </w:tcPr>
          <w:p w:rsidR="00137108" w:rsidRPr="00DB4FC4" w:rsidRDefault="00E55CA8" w:rsidP="00A9231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«Уроки этикета за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столом»-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учить правильно вести себя за столом</w:t>
            </w:r>
          </w:p>
        </w:tc>
        <w:tc>
          <w:tcPr>
            <w:tcW w:w="2835" w:type="dxa"/>
          </w:tcPr>
          <w:p w:rsidR="00137108" w:rsidRPr="00DB4FC4" w:rsidRDefault="00E55CA8" w:rsidP="00E55CA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центре кукольного театра: «Буратино в гостях 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детей»-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обыгрывание ситуации: показать Буратино, для чего нужны комнатные растения</w:t>
            </w:r>
          </w:p>
        </w:tc>
        <w:tc>
          <w:tcPr>
            <w:tcW w:w="1984" w:type="dxa"/>
            <w:vMerge w:val="restart"/>
          </w:tcPr>
          <w:p w:rsidR="00F54E6D" w:rsidRPr="002B5145" w:rsidRDefault="00F54E6D" w:rsidP="00F54E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«Народные рецепты» (</w:t>
            </w:r>
            <w:r w:rsidRPr="002B5145">
              <w:rPr>
                <w:rFonts w:ascii="Times New Roman" w:hAnsi="Times New Roman" w:cs="Times New Roman"/>
                <w:sz w:val="18"/>
                <w:szCs w:val="18"/>
              </w:rPr>
              <w:t>как в народной медицине, быту применяют комнатные растения).</w:t>
            </w:r>
          </w:p>
          <w:p w:rsidR="00137108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37108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83AE6" w:rsidRDefault="00C83AE6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C0697" w:rsidRPr="00586CCC" w:rsidRDefault="00AC0697" w:rsidP="00AC0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586C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Беседы с родителями на тему </w:t>
            </w:r>
            <w:r w:rsidRPr="00586CC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«Профилактика телевизионной зависимости у</w:t>
            </w:r>
            <w:r w:rsidRPr="00586CC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ru-RU"/>
              </w:rPr>
              <w:t> </w:t>
            </w:r>
            <w:r w:rsidRPr="00586CC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18"/>
                <w:szCs w:val="18"/>
                <w:lang w:eastAsia="ru-RU"/>
              </w:rPr>
              <w:t>детей</w:t>
            </w:r>
            <w:r w:rsidRPr="00586CCC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586C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E2F2D" w:rsidRPr="00DB4FC4" w:rsidTr="00F020C4">
        <w:tc>
          <w:tcPr>
            <w:tcW w:w="392" w:type="dxa"/>
            <w:vMerge/>
          </w:tcPr>
          <w:p w:rsidR="009E2F2D" w:rsidRPr="00DB4FC4" w:rsidRDefault="009E2F2D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2F2D" w:rsidRPr="00DB4FC4" w:rsidRDefault="009E2F2D" w:rsidP="00A9231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ООД</w:t>
            </w:r>
          </w:p>
          <w:p w:rsidR="009E2F2D" w:rsidRPr="00DB4FC4" w:rsidRDefault="009E2F2D" w:rsidP="00A9231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2F2D" w:rsidRPr="00DB4FC4" w:rsidRDefault="00B33B23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Худ.-</w:t>
            </w:r>
            <w:proofErr w:type="spellStart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эстетич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развитие</w:t>
            </w:r>
          </w:p>
        </w:tc>
        <w:tc>
          <w:tcPr>
            <w:tcW w:w="9639" w:type="dxa"/>
            <w:gridSpan w:val="4"/>
          </w:tcPr>
          <w:p w:rsidR="009E2F2D" w:rsidRPr="00885724" w:rsidRDefault="00B33B23" w:rsidP="00C04F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Рисование: </w:t>
            </w:r>
            <w:r w:rsidRPr="00B33B23">
              <w:rPr>
                <w:rFonts w:ascii="Times New Roman" w:hAnsi="Times New Roman"/>
                <w:sz w:val="20"/>
                <w:szCs w:val="20"/>
              </w:rPr>
              <w:t>Цветочки в вазе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продолжить учить детей пользоваться красками. </w:t>
            </w:r>
          </w:p>
        </w:tc>
        <w:tc>
          <w:tcPr>
            <w:tcW w:w="1984" w:type="dxa"/>
            <w:vMerge/>
          </w:tcPr>
          <w:p w:rsidR="009E2F2D" w:rsidRPr="00DB4FC4" w:rsidRDefault="009E2F2D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3B23" w:rsidRPr="00DB4FC4" w:rsidTr="00E41CD3">
        <w:trPr>
          <w:trHeight w:val="898"/>
        </w:trPr>
        <w:tc>
          <w:tcPr>
            <w:tcW w:w="392" w:type="dxa"/>
            <w:vMerge/>
          </w:tcPr>
          <w:p w:rsidR="00B33B23" w:rsidRPr="00DB4FC4" w:rsidRDefault="00B33B23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3B23" w:rsidRPr="00DB4FC4" w:rsidRDefault="00B33B23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3B23" w:rsidRPr="00DB4FC4" w:rsidRDefault="00B33B23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</w:t>
            </w:r>
          </w:p>
        </w:tc>
        <w:tc>
          <w:tcPr>
            <w:tcW w:w="9639" w:type="dxa"/>
            <w:gridSpan w:val="4"/>
          </w:tcPr>
          <w:p w:rsidR="00B33B23" w:rsidRPr="00496A01" w:rsidRDefault="00B33B23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47B6C">
              <w:rPr>
                <w:rFonts w:ascii="Times New Roman" w:hAnsi="Times New Roman"/>
                <w:b/>
                <w:sz w:val="18"/>
                <w:szCs w:val="18"/>
              </w:rPr>
              <w:t xml:space="preserve">Физкультура </w:t>
            </w:r>
            <w:r w:rsidRPr="00B47B6C">
              <w:rPr>
                <w:rFonts w:ascii="Times New Roman" w:hAnsi="Times New Roman"/>
                <w:sz w:val="18"/>
                <w:szCs w:val="18"/>
              </w:rPr>
              <w:t>по плану инструктора по физическому воспитанию</w:t>
            </w:r>
          </w:p>
        </w:tc>
        <w:tc>
          <w:tcPr>
            <w:tcW w:w="1984" w:type="dxa"/>
            <w:vMerge/>
          </w:tcPr>
          <w:p w:rsidR="00B33B23" w:rsidRPr="00DB4FC4" w:rsidRDefault="00B33B23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A92311">
        <w:trPr>
          <w:trHeight w:val="1424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073976" w:rsidRPr="00DB4FC4" w:rsidRDefault="00073976" w:rsidP="0007397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Физическое развитие, познавательное, социально-коммуникативное, речевое, художественно-эстетическое</w:t>
            </w:r>
          </w:p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137108" w:rsidRDefault="00137108" w:rsidP="00A92311">
            <w:pPr>
              <w:pStyle w:val="a3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115D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Рассматривание </w:t>
            </w:r>
            <w:proofErr w:type="gramStart"/>
            <w:r w:rsidRPr="00F115D7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деревьев</w:t>
            </w:r>
            <w:r w:rsidRPr="00F115D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 Обратить</w:t>
            </w:r>
            <w:proofErr w:type="gramEnd"/>
            <w:r w:rsidRPr="00F115D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внимание детей на </w:t>
            </w:r>
            <w:r w:rsidRPr="00F115D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неброскую красоту деревьев даже в холодную пор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</w:p>
          <w:p w:rsidR="00137108" w:rsidRDefault="00E55CA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поручение: «На прогулку собираемся сами.</w:t>
            </w:r>
          </w:p>
          <w:p w:rsidR="00E55CA8" w:rsidRPr="00F115D7" w:rsidRDefault="00E55CA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П/и «По ровненькой дорожке»</w:t>
            </w:r>
          </w:p>
        </w:tc>
        <w:tc>
          <w:tcPr>
            <w:tcW w:w="1708" w:type="dxa"/>
          </w:tcPr>
          <w:p w:rsidR="00137108" w:rsidRPr="00E55CA8" w:rsidRDefault="00E55CA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A8">
              <w:rPr>
                <w:rFonts w:ascii="Times New Roman" w:hAnsi="Times New Roman" w:cs="Times New Roman"/>
                <w:sz w:val="18"/>
                <w:szCs w:val="18"/>
              </w:rPr>
              <w:t xml:space="preserve">Речевая игра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«Один- много» (кактус- кактусов)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137108" w:rsidRPr="004E7AC8" w:rsidRDefault="004E7AC8" w:rsidP="00A923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E7AC8">
              <w:rPr>
                <w:rFonts w:ascii="Times New Roman" w:hAnsi="Times New Roman" w:cs="Times New Roman"/>
                <w:sz w:val="20"/>
                <w:szCs w:val="20"/>
              </w:rPr>
              <w:t xml:space="preserve">Ситуативная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беседа «Как нужно вести себя на улице»</w:t>
            </w:r>
          </w:p>
        </w:tc>
        <w:tc>
          <w:tcPr>
            <w:tcW w:w="2835" w:type="dxa"/>
          </w:tcPr>
          <w:p w:rsidR="00137108" w:rsidRPr="00496A01" w:rsidRDefault="004E7AC8" w:rsidP="004E7A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Формочки, совочки: изготовление «порожков» из снега</w:t>
            </w:r>
          </w:p>
        </w:tc>
        <w:tc>
          <w:tcPr>
            <w:tcW w:w="1984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A92311">
        <w:trPr>
          <w:trHeight w:val="465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F115D7" w:rsidRDefault="00137108" w:rsidP="00A92311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115D7">
              <w:rPr>
                <w:rFonts w:ascii="Times New Roman" w:hAnsi="Times New Roman"/>
                <w:sz w:val="16"/>
                <w:szCs w:val="16"/>
              </w:rPr>
              <w:t>работа до и после сна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137108" w:rsidRPr="004E7AC8" w:rsidRDefault="00137108" w:rsidP="004E7AC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Просмотр мультфильма </w:t>
            </w:r>
            <w:r>
              <w:rPr>
                <w:rFonts w:ascii="Times New Roman" w:hAnsi="Times New Roman"/>
                <w:sz w:val="20"/>
                <w:szCs w:val="20"/>
              </w:rPr>
              <w:t>«Волк и лиса»</w:t>
            </w:r>
          </w:p>
        </w:tc>
        <w:tc>
          <w:tcPr>
            <w:tcW w:w="1984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A92311">
        <w:trPr>
          <w:trHeight w:val="713"/>
        </w:trPr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83AE6" w:rsidRDefault="00C83AE6" w:rsidP="00A92311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Гимнастика пробуждения</w:t>
            </w:r>
          </w:p>
          <w:p w:rsidR="00137108" w:rsidRPr="008F3DC9" w:rsidRDefault="004E7AC8" w:rsidP="00A9231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Игра «Чудесный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мешочек»-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развивать умение на ощупь определять предметы.</w:t>
            </w:r>
          </w:p>
        </w:tc>
        <w:tc>
          <w:tcPr>
            <w:tcW w:w="1708" w:type="dxa"/>
          </w:tcPr>
          <w:p w:rsidR="00137108" w:rsidRPr="00182E80" w:rsidRDefault="004E7AC8" w:rsidP="00182E8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Д/и «Найди такую же?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</w:tcPr>
          <w:p w:rsidR="00137108" w:rsidRPr="00182E80" w:rsidRDefault="004E7AC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Разучить с детьми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потешку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«Зайка начал умываться…»</w:t>
            </w:r>
          </w:p>
        </w:tc>
        <w:tc>
          <w:tcPr>
            <w:tcW w:w="2835" w:type="dxa"/>
          </w:tcPr>
          <w:p w:rsidR="00137108" w:rsidRPr="00DB4FC4" w:rsidRDefault="004E7AC8" w:rsidP="004E7AC8">
            <w:pPr>
              <w:spacing w:before="225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уголку природы- помочь воспитателю полить цветы</w:t>
            </w:r>
          </w:p>
        </w:tc>
        <w:tc>
          <w:tcPr>
            <w:tcW w:w="1984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7108" w:rsidRPr="00DB4FC4" w:rsidTr="00A92311">
        <w:tc>
          <w:tcPr>
            <w:tcW w:w="392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auto"/>
            </w:tcBorders>
          </w:tcPr>
          <w:p w:rsidR="004838D0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24BE">
              <w:rPr>
                <w:rFonts w:ascii="Times New Roman" w:hAnsi="Times New Roman"/>
                <w:b/>
                <w:sz w:val="20"/>
                <w:szCs w:val="20"/>
              </w:rPr>
              <w:t>Наблюдение.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Рассматривание первых снежинок. Опыт. Подышать на снежинку, что будет?  </w:t>
            </w:r>
          </w:p>
          <w:p w:rsidR="00137108" w:rsidRDefault="004838D0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Д/и «Чего не стало»</w:t>
            </w:r>
          </w:p>
          <w:p w:rsidR="004838D0" w:rsidRPr="00DB4FC4" w:rsidRDefault="004838D0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П/и «Мышеловка»</w:t>
            </w:r>
          </w:p>
        </w:tc>
        <w:tc>
          <w:tcPr>
            <w:tcW w:w="1984" w:type="dxa"/>
            <w:vMerge/>
          </w:tcPr>
          <w:p w:rsidR="00137108" w:rsidRPr="00DB4FC4" w:rsidRDefault="00137108" w:rsidP="00A9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26237" w:rsidRDefault="00F26237" w:rsidP="00137108"/>
    <w:sectPr w:rsidR="00F26237" w:rsidSect="00137108">
      <w:pgSz w:w="16838" w:h="11906" w:orient="landscape"/>
      <w:pgMar w:top="284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108"/>
    <w:rsid w:val="000527B1"/>
    <w:rsid w:val="00060A45"/>
    <w:rsid w:val="00073976"/>
    <w:rsid w:val="000752E3"/>
    <w:rsid w:val="000F7AE4"/>
    <w:rsid w:val="001363B5"/>
    <w:rsid w:val="00137108"/>
    <w:rsid w:val="00153C81"/>
    <w:rsid w:val="0018188F"/>
    <w:rsid w:val="00182E80"/>
    <w:rsid w:val="001A6AF6"/>
    <w:rsid w:val="001B4022"/>
    <w:rsid w:val="001C39BE"/>
    <w:rsid w:val="0022528E"/>
    <w:rsid w:val="002302AC"/>
    <w:rsid w:val="00230D29"/>
    <w:rsid w:val="00353F43"/>
    <w:rsid w:val="003840CA"/>
    <w:rsid w:val="003D7BE8"/>
    <w:rsid w:val="004475B9"/>
    <w:rsid w:val="00447C37"/>
    <w:rsid w:val="004838D0"/>
    <w:rsid w:val="004A35D3"/>
    <w:rsid w:val="004A712E"/>
    <w:rsid w:val="004E7AC8"/>
    <w:rsid w:val="004F6492"/>
    <w:rsid w:val="00504846"/>
    <w:rsid w:val="005461DA"/>
    <w:rsid w:val="00550295"/>
    <w:rsid w:val="00557322"/>
    <w:rsid w:val="005B646B"/>
    <w:rsid w:val="005E194D"/>
    <w:rsid w:val="00627198"/>
    <w:rsid w:val="00683018"/>
    <w:rsid w:val="006C5BA0"/>
    <w:rsid w:val="007106EB"/>
    <w:rsid w:val="007144CA"/>
    <w:rsid w:val="007313EB"/>
    <w:rsid w:val="007758B5"/>
    <w:rsid w:val="00781FFB"/>
    <w:rsid w:val="00782E0D"/>
    <w:rsid w:val="00785AA1"/>
    <w:rsid w:val="007E2C68"/>
    <w:rsid w:val="00823E0F"/>
    <w:rsid w:val="00826162"/>
    <w:rsid w:val="00830888"/>
    <w:rsid w:val="008865B1"/>
    <w:rsid w:val="009231E3"/>
    <w:rsid w:val="00931CFF"/>
    <w:rsid w:val="009A2561"/>
    <w:rsid w:val="009C0D26"/>
    <w:rsid w:val="009D4810"/>
    <w:rsid w:val="009E2F2D"/>
    <w:rsid w:val="00A33A9E"/>
    <w:rsid w:val="00A71ADB"/>
    <w:rsid w:val="00A728BD"/>
    <w:rsid w:val="00AC0697"/>
    <w:rsid w:val="00B33B23"/>
    <w:rsid w:val="00B45B58"/>
    <w:rsid w:val="00B47B6C"/>
    <w:rsid w:val="00B7154E"/>
    <w:rsid w:val="00BE71A1"/>
    <w:rsid w:val="00BF714C"/>
    <w:rsid w:val="00C02A20"/>
    <w:rsid w:val="00C04F51"/>
    <w:rsid w:val="00C14EAD"/>
    <w:rsid w:val="00C75DC0"/>
    <w:rsid w:val="00C83AE6"/>
    <w:rsid w:val="00CA1E71"/>
    <w:rsid w:val="00CA2751"/>
    <w:rsid w:val="00CC50A4"/>
    <w:rsid w:val="00D37FA2"/>
    <w:rsid w:val="00D60656"/>
    <w:rsid w:val="00E175F8"/>
    <w:rsid w:val="00E55CA8"/>
    <w:rsid w:val="00E605FC"/>
    <w:rsid w:val="00E751DE"/>
    <w:rsid w:val="00E77875"/>
    <w:rsid w:val="00E93565"/>
    <w:rsid w:val="00EA2DDE"/>
    <w:rsid w:val="00EA7882"/>
    <w:rsid w:val="00F26237"/>
    <w:rsid w:val="00F466D4"/>
    <w:rsid w:val="00F54E6D"/>
    <w:rsid w:val="00F612C6"/>
    <w:rsid w:val="00F8749B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90B9E-0FA9-45E6-B815-293D4FC5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70ACA-F298-428B-BBC8-CB61B9D8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1876</Words>
  <Characters>10699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AdMin</cp:lastModifiedBy>
  <cp:revision>63</cp:revision>
  <dcterms:created xsi:type="dcterms:W3CDTF">2014-09-17T16:21:00Z</dcterms:created>
  <dcterms:modified xsi:type="dcterms:W3CDTF">2017-05-05T06:59:00Z</dcterms:modified>
</cp:coreProperties>
</file>